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1FCB" w:rsidRDefault="000E2F69" w:rsidP="00763827">
      <w:pPr>
        <w:spacing w:line="500" w:lineRule="exact"/>
        <w:jc w:val="center"/>
        <w:rPr>
          <w:rFonts w:ascii="標楷體" w:eastAsia="標楷體" w:hAnsi="標楷體"/>
          <w:b/>
          <w:sz w:val="32"/>
          <w:szCs w:val="32"/>
        </w:rPr>
      </w:pPr>
      <w:r w:rsidRPr="00EE68AE">
        <w:rPr>
          <w:rFonts w:ascii="標楷體" w:eastAsia="標楷體" w:hAnsi="標楷體" w:hint="eastAsia"/>
          <w:b/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-635</wp:posOffset>
            </wp:positionV>
            <wp:extent cx="395134" cy="349975"/>
            <wp:effectExtent l="0" t="0" r="5080" b="0"/>
            <wp:wrapNone/>
            <wp:docPr id="1" name="圖片 1" descr="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56" cy="353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6638">
        <w:rPr>
          <w:rFonts w:ascii="標楷體" w:eastAsia="標楷體" w:hAnsi="標楷體" w:hint="eastAsia"/>
          <w:b/>
          <w:sz w:val="32"/>
          <w:szCs w:val="32"/>
        </w:rPr>
        <w:t xml:space="preserve">  </w:t>
      </w:r>
      <w:r w:rsidR="00316412">
        <w:rPr>
          <w:rFonts w:ascii="標楷體" w:eastAsia="標楷體" w:hAnsi="標楷體"/>
          <w:b/>
          <w:sz w:val="32"/>
          <w:szCs w:val="32"/>
        </w:rPr>
        <w:t xml:space="preserve"> </w:t>
      </w:r>
      <w:r w:rsidR="00B31FCB" w:rsidRPr="007E6638">
        <w:rPr>
          <w:rFonts w:ascii="標楷體" w:eastAsia="標楷體" w:hAnsi="標楷體" w:hint="eastAsia"/>
          <w:b/>
          <w:sz w:val="38"/>
          <w:szCs w:val="38"/>
        </w:rPr>
        <w:t>高雄市政府社會局富民長青中心</w:t>
      </w:r>
      <w:r w:rsidR="00B31FCB" w:rsidRPr="009C1A04">
        <w:rPr>
          <w:rFonts w:ascii="標楷體" w:eastAsia="標楷體" w:hAnsi="標楷體" w:hint="eastAsia"/>
          <w:b/>
          <w:sz w:val="38"/>
          <w:szCs w:val="38"/>
        </w:rPr>
        <w:t xml:space="preserve"> </w:t>
      </w:r>
      <w:r w:rsidR="00B31FCB" w:rsidRPr="009C1A04">
        <w:rPr>
          <w:rFonts w:ascii="標楷體" w:eastAsia="標楷體" w:hAnsi="標楷體" w:hint="eastAsia"/>
          <w:b/>
          <w:sz w:val="32"/>
          <w:szCs w:val="32"/>
          <w:bdr w:val="single" w:sz="4" w:space="0" w:color="auto"/>
        </w:rPr>
        <w:t>10</w:t>
      </w:r>
      <w:r w:rsidR="00370FFF">
        <w:rPr>
          <w:rFonts w:ascii="標楷體" w:eastAsia="標楷體" w:hAnsi="標楷體" w:hint="eastAsia"/>
          <w:b/>
          <w:sz w:val="32"/>
          <w:szCs w:val="32"/>
          <w:bdr w:val="single" w:sz="4" w:space="0" w:color="auto"/>
        </w:rPr>
        <w:t>7</w:t>
      </w:r>
      <w:r w:rsidR="00B31FCB">
        <w:rPr>
          <w:rFonts w:ascii="標楷體" w:eastAsia="標楷體" w:hAnsi="標楷體" w:hint="eastAsia"/>
          <w:b/>
          <w:sz w:val="32"/>
          <w:szCs w:val="32"/>
          <w:bdr w:val="single" w:sz="4" w:space="0" w:color="auto"/>
        </w:rPr>
        <w:t xml:space="preserve">年 </w:t>
      </w:r>
      <w:r w:rsidR="00B31FCB">
        <w:rPr>
          <w:rFonts w:ascii="標楷體" w:eastAsia="標楷體" w:hAnsi="標楷體" w:cs="細明體" w:hint="eastAsia"/>
          <w:b/>
          <w:sz w:val="32"/>
          <w:szCs w:val="32"/>
          <w:bdr w:val="single" w:sz="4" w:space="0" w:color="auto"/>
        </w:rPr>
        <w:t>幸福學苑</w:t>
      </w:r>
      <w:r w:rsidR="00B31FCB" w:rsidRPr="009C1A04">
        <w:rPr>
          <w:rFonts w:ascii="標楷體" w:eastAsia="標楷體" w:hAnsi="標楷體" w:cs="細明體" w:hint="eastAsia"/>
          <w:b/>
          <w:sz w:val="32"/>
          <w:szCs w:val="32"/>
          <w:bdr w:val="single" w:sz="4" w:space="0" w:color="auto"/>
        </w:rPr>
        <w:t xml:space="preserve"> </w:t>
      </w:r>
      <w:r w:rsidR="00B31FCB" w:rsidRPr="009C1A04">
        <w:rPr>
          <w:rFonts w:ascii="標楷體" w:eastAsia="標楷體" w:hAnsi="標楷體" w:hint="eastAsia"/>
          <w:b/>
          <w:sz w:val="32"/>
          <w:szCs w:val="32"/>
          <w:bdr w:val="single" w:sz="4" w:space="0" w:color="auto"/>
        </w:rPr>
        <w:t>招生中</w:t>
      </w:r>
    </w:p>
    <w:p w:rsidR="00763827" w:rsidRPr="00763827" w:rsidRDefault="00763827" w:rsidP="00763827">
      <w:pPr>
        <w:spacing w:line="500" w:lineRule="exact"/>
        <w:jc w:val="center"/>
        <w:rPr>
          <w:rFonts w:ascii="標楷體" w:eastAsia="標楷體" w:hAnsi="標楷體" w:hint="eastAsia"/>
          <w:b/>
          <w:sz w:val="32"/>
          <w:szCs w:val="32"/>
        </w:rPr>
      </w:pPr>
    </w:p>
    <w:tbl>
      <w:tblPr>
        <w:tblpPr w:leftFromText="180" w:rightFromText="180" w:vertAnchor="text" w:horzAnchor="margin" w:tblpXSpec="center" w:tblpY="38"/>
        <w:tblW w:w="10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2363"/>
        <w:gridCol w:w="2755"/>
        <w:gridCol w:w="1550"/>
        <w:gridCol w:w="1549"/>
        <w:gridCol w:w="2084"/>
      </w:tblGrid>
      <w:tr w:rsidR="00D07D67" w:rsidRPr="00076BC7" w:rsidTr="00C14527">
        <w:trPr>
          <w:trHeight w:val="329"/>
        </w:trPr>
        <w:tc>
          <w:tcPr>
            <w:tcW w:w="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076BC7">
              <w:rPr>
                <w:rFonts w:ascii="標楷體" w:eastAsia="標楷體" w:hAnsi="標楷體" w:hint="eastAsia"/>
                <w:b/>
                <w:color w:val="000000"/>
              </w:rPr>
              <w:t>No</w:t>
            </w:r>
          </w:p>
        </w:tc>
        <w:tc>
          <w:tcPr>
            <w:tcW w:w="236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076BC7">
              <w:rPr>
                <w:rFonts w:ascii="標楷體" w:eastAsia="標楷體" w:hAnsi="標楷體" w:hint="eastAsia"/>
                <w:b/>
                <w:color w:val="000000"/>
              </w:rPr>
              <w:t>課程</w:t>
            </w:r>
          </w:p>
        </w:tc>
        <w:tc>
          <w:tcPr>
            <w:tcW w:w="2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076BC7">
              <w:rPr>
                <w:rFonts w:ascii="標楷體" w:eastAsia="標楷體" w:hAnsi="標楷體" w:hint="eastAsia"/>
                <w:b/>
                <w:color w:val="000000"/>
              </w:rPr>
              <w:t>時間</w:t>
            </w:r>
          </w:p>
        </w:tc>
        <w:tc>
          <w:tcPr>
            <w:tcW w:w="15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076BC7">
              <w:rPr>
                <w:rFonts w:ascii="標楷體" w:eastAsia="標楷體" w:hAnsi="標楷體" w:hint="eastAsia"/>
                <w:b/>
                <w:color w:val="000000"/>
              </w:rPr>
              <w:t>費用</w:t>
            </w:r>
          </w:p>
        </w:tc>
        <w:tc>
          <w:tcPr>
            <w:tcW w:w="15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076BC7">
              <w:rPr>
                <w:rFonts w:ascii="標楷體" w:eastAsia="標楷體" w:hAnsi="標楷體" w:hint="eastAsia"/>
                <w:b/>
                <w:color w:val="000000"/>
              </w:rPr>
              <w:t>講師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076BC7">
              <w:rPr>
                <w:rFonts w:ascii="標楷體" w:eastAsia="標楷體" w:hAnsi="標楷體" w:cs="細明體" w:hint="eastAsia"/>
                <w:b/>
                <w:color w:val="000000"/>
              </w:rPr>
              <w:t>備註</w:t>
            </w:r>
          </w:p>
        </w:tc>
      </w:tr>
      <w:tr w:rsidR="00D07D67" w:rsidRPr="00076BC7" w:rsidTr="00C14527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076BC7">
              <w:rPr>
                <w:rFonts w:ascii="標楷體" w:eastAsia="標楷體" w:hAnsi="標楷體" w:hint="eastAsia"/>
                <w:b/>
                <w:color w:val="000000"/>
              </w:rPr>
              <w:t>1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0556E" w:rsidRDefault="0040556E" w:rsidP="00340F3D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經絡穴道按摩</w:t>
            </w:r>
          </w:p>
          <w:p w:rsidR="00D07D67" w:rsidRPr="00076BC7" w:rsidRDefault="0040556E" w:rsidP="00340F3D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養生氣功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Default="00625A34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3/5~5/21</w:t>
            </w:r>
          </w:p>
          <w:p w:rsidR="00592036" w:rsidRPr="006A6E1E" w:rsidRDefault="00592036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一</w:t>
            </w:r>
            <w:r w:rsidR="006C3799">
              <w:rPr>
                <w:rFonts w:ascii="標楷體" w:eastAsia="標楷體" w:hAnsi="標楷體" w:hint="eastAsia"/>
                <w:b/>
              </w:rPr>
              <w:t>上</w:t>
            </w:r>
            <w:r>
              <w:rPr>
                <w:rFonts w:ascii="標楷體" w:eastAsia="標楷體" w:hAnsi="標楷體" w:cs="細明體" w:hint="eastAsia"/>
                <w:b/>
              </w:rPr>
              <w:t>午</w:t>
            </w:r>
            <w:r w:rsidR="006C3799">
              <w:rPr>
                <w:rFonts w:ascii="標楷體" w:eastAsia="標楷體" w:hAnsi="標楷體" w:cs="細明體" w:hint="eastAsia"/>
                <w:b/>
              </w:rPr>
              <w:t>9</w:t>
            </w:r>
            <w:r>
              <w:rPr>
                <w:rFonts w:ascii="標楷體" w:eastAsia="標楷體" w:hAnsi="標楷體" w:hint="eastAsia"/>
                <w:b/>
              </w:rPr>
              <w:t>:00~</w:t>
            </w:r>
            <w:r w:rsidR="006C3799">
              <w:rPr>
                <w:rFonts w:ascii="標楷體" w:eastAsia="標楷體" w:hAnsi="標楷體" w:hint="eastAsia"/>
                <w:b/>
              </w:rPr>
              <w:t>11</w:t>
            </w:r>
            <w:r>
              <w:rPr>
                <w:rFonts w:ascii="標楷體" w:eastAsia="標楷體" w:hAnsi="標楷體" w:hint="eastAsia"/>
                <w:b/>
              </w:rPr>
              <w:t>:0</w:t>
            </w:r>
            <w:r w:rsidRPr="006A6E1E">
              <w:rPr>
                <w:rFonts w:ascii="標楷體" w:eastAsia="標楷體" w:hAnsi="標楷體" w:hint="eastAsia"/>
                <w:b/>
              </w:rPr>
              <w:t>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C51EC7" w:rsidRDefault="006C3799" w:rsidP="00340F3D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</w:t>
            </w:r>
            <w:r w:rsidR="00D07D67"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40556E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鄧坤永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076BC7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/>
                <w:b/>
                <w:color w:val="000000"/>
              </w:rPr>
              <w:t>5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0</w:t>
            </w:r>
            <w:r w:rsidRPr="00076BC7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D07D67" w:rsidRPr="00076BC7" w:rsidTr="00C14527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6A6E1E" w:rsidRDefault="00D07D67" w:rsidP="00340F3D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40556E" w:rsidP="00340F3D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教室201</w:t>
            </w:r>
          </w:p>
        </w:tc>
      </w:tr>
      <w:tr w:rsidR="00D07D67" w:rsidRPr="00370FFF" w:rsidTr="00C14527">
        <w:trPr>
          <w:trHeight w:val="413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076BC7" w:rsidRDefault="00D07D67" w:rsidP="00340F3D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CB5637" w:rsidRDefault="00D07D67" w:rsidP="00340F3D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07D67" w:rsidRPr="00EB6C54" w:rsidRDefault="0040556E" w:rsidP="00340F3D">
            <w:pPr>
              <w:spacing w:line="340" w:lineRule="exact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年長者</w:t>
            </w:r>
            <w:r w:rsidR="00370FFF">
              <w:rPr>
                <w:rFonts w:ascii="標楷體" w:eastAsia="標楷體" w:hAnsi="標楷體" w:hint="eastAsia"/>
                <w:b/>
                <w:color w:val="000000"/>
              </w:rPr>
              <w:t>因老化受病痛之苦，透過氣功及平日可自我按摩的20個穴道，使氣血循環更加順暢，幫助自己更健康，遠離疾病。</w:t>
            </w:r>
          </w:p>
        </w:tc>
      </w:tr>
      <w:tr w:rsidR="006C3799" w:rsidTr="00C14527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2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0556E" w:rsidRDefault="0040556E" w:rsidP="0040556E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 w:rsidRPr="009E76EC">
              <w:rPr>
                <w:rFonts w:ascii="標楷體" w:eastAsia="標楷體" w:hAnsi="標楷體" w:cs="細明體" w:hint="eastAsia"/>
                <w:b/>
                <w:color w:val="000000"/>
              </w:rPr>
              <w:t>謝老師歌唱教室</w:t>
            </w:r>
          </w:p>
          <w:p w:rsidR="006C3799" w:rsidRPr="00076BC7" w:rsidRDefault="0040556E" w:rsidP="0040556E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 w:rsidRPr="009E76EC">
              <w:rPr>
                <w:rFonts w:ascii="標楷體" w:eastAsia="標楷體" w:hAnsi="標楷體" w:cs="細明體" w:hint="eastAsia"/>
                <w:b/>
                <w:color w:val="000000"/>
              </w:rPr>
              <w:t>國台語歌曲班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3/5~5/21</w:t>
            </w:r>
          </w:p>
          <w:p w:rsidR="006C3799" w:rsidRPr="006A6E1E" w:rsidRDefault="0040556E" w:rsidP="001E5309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一上</w:t>
            </w:r>
            <w:r>
              <w:rPr>
                <w:rFonts w:ascii="標楷體" w:eastAsia="標楷體" w:hAnsi="標楷體" w:cs="細明體" w:hint="eastAsia"/>
                <w:b/>
              </w:rPr>
              <w:t>午</w:t>
            </w:r>
            <w:r>
              <w:rPr>
                <w:rFonts w:ascii="標楷體" w:eastAsia="標楷體" w:hAnsi="標楷體" w:hint="eastAsia"/>
                <w:b/>
              </w:rPr>
              <w:t>9:30~11:30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C51EC7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40556E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謝世剛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C3799" w:rsidRDefault="006C3799" w:rsidP="001E5309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6C3799" w:rsidTr="00C14527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6A6E1E" w:rsidRDefault="006C3799" w:rsidP="001E5309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6C3799" w:rsidRDefault="0040556E" w:rsidP="001E5309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</w:t>
            </w:r>
            <w:r w:rsidR="001A7FC5">
              <w:rPr>
                <w:rFonts w:ascii="標楷體" w:eastAsia="標楷體" w:hAnsi="標楷體" w:cs="細明體" w:hint="eastAsia"/>
                <w:b/>
                <w:color w:val="000000"/>
              </w:rPr>
              <w:t>2</w:t>
            </w:r>
          </w:p>
        </w:tc>
      </w:tr>
      <w:tr w:rsidR="006C3799" w:rsidRPr="00F365DA" w:rsidTr="00C14527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6A6E1E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F365DA" w:rsidRDefault="00AC613B" w:rsidP="001E5309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592036">
              <w:rPr>
                <w:rFonts w:ascii="標楷體" w:eastAsia="標楷體" w:hAnsi="標楷體" w:hint="eastAsia"/>
                <w:b/>
              </w:rPr>
              <w:t>國台語歌曲班以正規之歌唱教學法，依簡單的發聲練習引導聲音之開發，進而熟悉簡譜的基本練習，再則雕琢咬字練習，並每週驗收上週歌曲！</w:t>
            </w:r>
          </w:p>
        </w:tc>
      </w:tr>
      <w:tr w:rsidR="006C3799" w:rsidTr="00C14527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3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40556E" w:rsidP="001E5309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社交舞恰恰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3/5~5/21</w:t>
            </w:r>
          </w:p>
          <w:p w:rsidR="006C3799" w:rsidRPr="006A6E1E" w:rsidRDefault="0040556E" w:rsidP="001E5309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一</w:t>
            </w:r>
            <w:r>
              <w:rPr>
                <w:rFonts w:ascii="標楷體" w:eastAsia="標楷體" w:hAnsi="標楷體" w:cs="細明體" w:hint="eastAsia"/>
                <w:b/>
              </w:rPr>
              <w:t>下午</w:t>
            </w:r>
            <w:r>
              <w:rPr>
                <w:rFonts w:ascii="標楷體" w:eastAsia="標楷體" w:hAnsi="標楷體" w:hint="eastAsia"/>
                <w:b/>
              </w:rPr>
              <w:t>2:00~4:0</w:t>
            </w:r>
            <w:r w:rsidRPr="006A6E1E">
              <w:rPr>
                <w:rFonts w:ascii="標楷體" w:eastAsia="標楷體" w:hAnsi="標楷體" w:hint="eastAsia"/>
                <w:b/>
              </w:rPr>
              <w:t>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C51EC7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40556E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趙雅凡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C3799" w:rsidRDefault="006C3799" w:rsidP="001E5309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6C3799" w:rsidTr="00C14527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6A6E1E" w:rsidRDefault="006C3799" w:rsidP="001E5309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6C3799" w:rsidRDefault="0040556E" w:rsidP="001E5309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教室203</w:t>
            </w:r>
          </w:p>
        </w:tc>
      </w:tr>
      <w:tr w:rsidR="006C3799" w:rsidRPr="00F365DA" w:rsidTr="00C14527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6A6E1E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F365DA" w:rsidRDefault="00AC613B" w:rsidP="001E5309">
            <w:pPr>
              <w:spacing w:line="340" w:lineRule="exact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恰恰教學。</w:t>
            </w:r>
          </w:p>
        </w:tc>
      </w:tr>
      <w:tr w:rsidR="006C3799" w:rsidTr="00C14527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4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日文歌唱班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Default="006C3799" w:rsidP="008136A7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3/6~5/22</w:t>
            </w:r>
          </w:p>
          <w:p w:rsidR="006C3799" w:rsidRPr="006A6E1E" w:rsidRDefault="006C3799" w:rsidP="008136A7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二上午</w:t>
            </w:r>
            <w:r w:rsidR="00370FFF">
              <w:rPr>
                <w:rFonts w:ascii="標楷體" w:eastAsia="標楷體" w:hAnsi="標楷體" w:hint="eastAsia"/>
                <w:b/>
              </w:rPr>
              <w:t>8</w:t>
            </w:r>
            <w:r>
              <w:rPr>
                <w:rFonts w:ascii="標楷體" w:eastAsia="標楷體" w:hAnsi="標楷體" w:hint="eastAsia"/>
                <w:b/>
              </w:rPr>
              <w:t>:</w:t>
            </w:r>
            <w:r w:rsidR="00370FFF">
              <w:rPr>
                <w:rFonts w:ascii="標楷體" w:eastAsia="標楷體" w:hAnsi="標楷體" w:hint="eastAsia"/>
                <w:b/>
              </w:rPr>
              <w:t>4</w:t>
            </w:r>
            <w:r>
              <w:rPr>
                <w:rFonts w:ascii="標楷體" w:eastAsia="標楷體" w:hAnsi="標楷體" w:hint="eastAsia"/>
                <w:b/>
              </w:rPr>
              <w:t>0~1</w:t>
            </w:r>
            <w:r w:rsidR="00370FFF">
              <w:rPr>
                <w:rFonts w:ascii="標楷體" w:eastAsia="標楷體" w:hAnsi="標楷體" w:hint="eastAsia"/>
                <w:b/>
              </w:rPr>
              <w:t>0</w:t>
            </w:r>
            <w:r>
              <w:rPr>
                <w:rFonts w:ascii="標楷體" w:eastAsia="標楷體" w:hAnsi="標楷體" w:hint="eastAsia"/>
                <w:b/>
              </w:rPr>
              <w:t>:</w:t>
            </w:r>
            <w:r w:rsidR="00370FFF">
              <w:rPr>
                <w:rFonts w:ascii="標楷體" w:eastAsia="標楷體" w:hAnsi="標楷體" w:hint="eastAsia"/>
                <w:b/>
              </w:rPr>
              <w:t>4</w:t>
            </w:r>
            <w:r w:rsidRPr="006A6E1E">
              <w:rPr>
                <w:rFonts w:ascii="標楷體" w:eastAsia="標楷體" w:hAnsi="標楷體" w:hint="eastAsia"/>
                <w:b/>
              </w:rPr>
              <w:t>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C51EC7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歐美華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6C3799" w:rsidRDefault="006C3799" w:rsidP="001E5309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8136A7" w:rsidTr="00C14527">
        <w:trPr>
          <w:trHeight w:val="527"/>
        </w:trPr>
        <w:tc>
          <w:tcPr>
            <w:tcW w:w="457" w:type="dxa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Default="008136A7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Default="008136A7" w:rsidP="001E5309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Default="008136A7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Default="008136A7" w:rsidP="001E5309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</w:p>
        </w:tc>
        <w:tc>
          <w:tcPr>
            <w:tcW w:w="1549" w:type="dxa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Default="008136A7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89205B" w:rsidRDefault="0040556E" w:rsidP="008136A7">
            <w:pPr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教室202</w:t>
            </w:r>
          </w:p>
        </w:tc>
      </w:tr>
      <w:tr w:rsidR="006C3799" w:rsidRPr="00F365DA" w:rsidTr="00C14527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076BC7" w:rsidRDefault="006C3799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6A6E1E" w:rsidRDefault="006C3799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3799" w:rsidRPr="00B605B2" w:rsidRDefault="006C3799" w:rsidP="001E5309">
            <w:pPr>
              <w:spacing w:line="320" w:lineRule="exact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日文歌曲翻譯解釋，歌曲發音，拍子，發聲與台風指導。精選新歌、老歌，曲曲動聽。</w:t>
            </w:r>
            <w:r w:rsidRPr="00A74A15">
              <w:rPr>
                <w:rFonts w:ascii="標楷體" w:eastAsia="標楷體" w:hAnsi="標楷體" w:cs="新細明體" w:hint="eastAsia"/>
                <w:b/>
                <w:color w:val="FF0000"/>
                <w:kern w:val="0"/>
              </w:rPr>
              <w:t>＊</w:t>
            </w:r>
            <w:r w:rsidRPr="00A74A15">
              <w:rPr>
                <w:rFonts w:ascii="標楷體" w:eastAsia="標楷體" w:hAnsi="標楷體"/>
                <w:b/>
                <w:color w:val="FF0000"/>
              </w:rPr>
              <w:t>教材費$1</w:t>
            </w:r>
            <w:r w:rsidRPr="00A74A15">
              <w:rPr>
                <w:rFonts w:ascii="標楷體" w:eastAsia="標楷體" w:hAnsi="標楷體" w:hint="eastAsia"/>
                <w:b/>
                <w:color w:val="FF0000"/>
              </w:rPr>
              <w:t>00、光碟</w:t>
            </w:r>
            <w:r w:rsidRPr="00A74A15">
              <w:rPr>
                <w:rFonts w:ascii="標楷體" w:eastAsia="標楷體" w:hAnsi="標楷體"/>
                <w:b/>
                <w:color w:val="FF0000"/>
              </w:rPr>
              <w:t>$</w:t>
            </w:r>
            <w:r w:rsidRPr="00A74A15">
              <w:rPr>
                <w:rFonts w:ascii="標楷體" w:eastAsia="標楷體" w:hAnsi="標楷體" w:hint="eastAsia"/>
                <w:b/>
                <w:color w:val="FF0000"/>
              </w:rPr>
              <w:t>100</w:t>
            </w:r>
          </w:p>
        </w:tc>
      </w:tr>
      <w:tr w:rsidR="008136A7" w:rsidTr="00C14527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076BC7" w:rsidRDefault="00370FFF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5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076BC7" w:rsidRDefault="008136A7" w:rsidP="001E5309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二胡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Default="008136A7" w:rsidP="008136A7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3/6~5/22</w:t>
            </w:r>
          </w:p>
          <w:p w:rsidR="008136A7" w:rsidRPr="006A6E1E" w:rsidRDefault="008136A7" w:rsidP="001E5309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二</w:t>
            </w:r>
            <w:r>
              <w:rPr>
                <w:rFonts w:ascii="標楷體" w:eastAsia="標楷體" w:hAnsi="標楷體" w:cs="細明體" w:hint="eastAsia"/>
                <w:b/>
              </w:rPr>
              <w:t>上午</w:t>
            </w:r>
            <w:r>
              <w:rPr>
                <w:rFonts w:ascii="標楷體" w:eastAsia="標楷體" w:hAnsi="標楷體" w:hint="eastAsia"/>
                <w:b/>
              </w:rPr>
              <w:t>9:00~11:0</w:t>
            </w:r>
            <w:r w:rsidRPr="006A6E1E">
              <w:rPr>
                <w:rFonts w:ascii="標楷體" w:eastAsia="標楷體" w:hAnsi="標楷體" w:hint="eastAsia"/>
                <w:b/>
              </w:rPr>
              <w:t>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C51EC7" w:rsidRDefault="008136A7" w:rsidP="001E5309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8134F3" w:rsidRDefault="008136A7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 w:rsidRPr="008134F3">
              <w:rPr>
                <w:rFonts w:ascii="標楷體" w:eastAsia="標楷體" w:hAnsi="標楷體" w:hint="eastAsia"/>
                <w:b/>
                <w:color w:val="000000"/>
              </w:rPr>
              <w:t>郭梓</w:t>
            </w:r>
            <w:r w:rsidRPr="008134F3">
              <w:rPr>
                <w:rFonts w:ascii="標楷體" w:eastAsia="標楷體" w:hAnsi="標楷體"/>
                <w:b/>
                <w:color w:val="000000"/>
              </w:rPr>
              <w:t>麒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136A7" w:rsidRDefault="008136A7" w:rsidP="001E5309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40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8136A7" w:rsidTr="00C14527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076BC7" w:rsidRDefault="008136A7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076BC7" w:rsidRDefault="008136A7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6A6E1E" w:rsidRDefault="008136A7" w:rsidP="001E5309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076BC7" w:rsidRDefault="008136A7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076BC7" w:rsidRDefault="008136A7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136A7" w:rsidRDefault="00370FFF" w:rsidP="001E5309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教室201</w:t>
            </w:r>
          </w:p>
        </w:tc>
      </w:tr>
      <w:tr w:rsidR="008136A7" w:rsidRPr="00F365DA" w:rsidTr="00C14527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076BC7" w:rsidRDefault="008136A7" w:rsidP="001E5309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6A6E1E" w:rsidRDefault="008136A7" w:rsidP="001E5309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136A7" w:rsidRPr="00B4629D" w:rsidRDefault="008136A7" w:rsidP="001E5309">
            <w:pPr>
              <w:spacing w:line="340" w:lineRule="exact"/>
              <w:rPr>
                <w:rFonts w:ascii="標楷體" w:eastAsia="標楷體" w:hAnsi="標楷體"/>
                <w:b/>
                <w:color w:val="000000"/>
              </w:rPr>
            </w:pPr>
            <w:r w:rsidRPr="00B4629D">
              <w:rPr>
                <w:rFonts w:ascii="標楷體" w:eastAsia="標楷體" w:hAnsi="標楷體"/>
                <w:b/>
                <w:color w:val="000000"/>
              </w:rPr>
              <w:t>學習拉奏熟悉的民謠小品,懷念老歌,享受拉琴的樂趣</w:t>
            </w:r>
            <w:r w:rsidRPr="00B4629D">
              <w:rPr>
                <w:rFonts w:ascii="標楷體" w:eastAsia="標楷體" w:hAnsi="標楷體" w:hint="eastAsia"/>
                <w:b/>
                <w:color w:val="000000"/>
              </w:rPr>
              <w:t>。</w:t>
            </w:r>
          </w:p>
          <w:p w:rsidR="008136A7" w:rsidRPr="00EB6C54" w:rsidRDefault="008136A7" w:rsidP="001E5309">
            <w:pPr>
              <w:spacing w:line="340" w:lineRule="exact"/>
              <w:rPr>
                <w:rFonts w:ascii="標楷體" w:eastAsia="標楷體" w:hAnsi="標楷體"/>
                <w:b/>
                <w:color w:val="FF0000"/>
              </w:rPr>
            </w:pPr>
            <w:r w:rsidRPr="00EB6695">
              <w:rPr>
                <w:rFonts w:ascii="標楷體" w:eastAsia="標楷體" w:hAnsi="標楷體" w:cs="新細明體" w:hint="eastAsia"/>
                <w:b/>
                <w:color w:val="FF0000"/>
                <w:kern w:val="0"/>
              </w:rPr>
              <w:t>＊需自備</w:t>
            </w:r>
            <w:r w:rsidRPr="00EB6695">
              <w:rPr>
                <w:rFonts w:ascii="標楷體" w:eastAsia="標楷體" w:hAnsi="標楷體"/>
                <w:b/>
                <w:color w:val="FF0000"/>
              </w:rPr>
              <w:t>二胡或請老師代購</w:t>
            </w:r>
            <w:r w:rsidRPr="00EB6695">
              <w:rPr>
                <w:rFonts w:ascii="標楷體" w:eastAsia="標楷體" w:hAnsi="標楷體" w:cs="新細明體" w:hint="eastAsia"/>
                <w:b/>
                <w:color w:val="FF0000"/>
                <w:kern w:val="0"/>
              </w:rPr>
              <w:t>＊</w:t>
            </w:r>
            <w:r>
              <w:rPr>
                <w:rFonts w:ascii="標楷體" w:eastAsia="標楷體" w:hAnsi="標楷體" w:hint="eastAsia"/>
                <w:b/>
                <w:color w:val="FF0000"/>
              </w:rPr>
              <w:t>教材</w:t>
            </w:r>
            <w:r w:rsidRPr="00EB6695">
              <w:rPr>
                <w:rFonts w:ascii="標楷體" w:eastAsia="標楷體" w:hAnsi="標楷體"/>
                <w:b/>
                <w:color w:val="FF0000"/>
              </w:rPr>
              <w:t>費$100</w:t>
            </w:r>
          </w:p>
        </w:tc>
      </w:tr>
      <w:tr w:rsidR="00B3668A" w:rsidTr="00C14527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6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 xml:space="preserve"> 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3C智慧手機</w:t>
            </w:r>
            <w:r w:rsidRPr="00B3668A">
              <w:rPr>
                <w:rFonts w:ascii="標楷體" w:eastAsia="標楷體" w:hAnsi="標楷體" w:cs="細明體" w:hint="eastAsia"/>
                <w:b/>
                <w:color w:val="000000"/>
              </w:rPr>
              <w:t>班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Default="00B3668A" w:rsidP="00B3668A">
            <w:pPr>
              <w:spacing w:line="340" w:lineRule="exact"/>
              <w:jc w:val="center"/>
              <w:rPr>
                <w:rFonts w:ascii="標楷體" w:eastAsia="標楷體" w:hAnsi="標楷體" w:hint="eastAsia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3/6~5/22</w:t>
            </w:r>
          </w:p>
          <w:p w:rsidR="00B3668A" w:rsidRPr="006A6E1E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 w:rsidR="00C14527">
              <w:rPr>
                <w:rFonts w:ascii="標楷體" w:eastAsia="標楷體" w:hAnsi="標楷體" w:hint="eastAsia"/>
                <w:b/>
              </w:rPr>
              <w:t>二</w:t>
            </w:r>
            <w:r>
              <w:rPr>
                <w:rFonts w:ascii="標楷體" w:eastAsia="標楷體" w:hAnsi="標楷體" w:cs="細明體" w:hint="eastAsia"/>
                <w:b/>
              </w:rPr>
              <w:t>上</w:t>
            </w:r>
            <w:r w:rsidR="00C14527">
              <w:rPr>
                <w:rFonts w:ascii="標楷體" w:eastAsia="標楷體" w:hAnsi="標楷體" w:cs="細明體" w:hint="eastAsia"/>
                <w:b/>
              </w:rPr>
              <w:t>下2</w:t>
            </w:r>
            <w:r>
              <w:rPr>
                <w:rFonts w:ascii="標楷體" w:eastAsia="標楷體" w:hAnsi="標楷體" w:hint="eastAsia"/>
                <w:b/>
              </w:rPr>
              <w:t>:00~</w:t>
            </w:r>
            <w:r w:rsidR="00C14527">
              <w:rPr>
                <w:rFonts w:ascii="標楷體" w:eastAsia="標楷體" w:hAnsi="標楷體" w:hint="eastAsia"/>
                <w:b/>
              </w:rPr>
              <w:t>5</w:t>
            </w:r>
            <w:r>
              <w:rPr>
                <w:rFonts w:ascii="標楷體" w:eastAsia="標楷體" w:hAnsi="標楷體" w:hint="eastAsia"/>
                <w:b/>
              </w:rPr>
              <w:t>:00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C51E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 w:rsidRPr="00C14527">
              <w:rPr>
                <w:rFonts w:ascii="標楷體" w:eastAsia="標楷體" w:hAnsi="標楷體" w:cs="新細明體" w:hint="eastAsia"/>
                <w:b/>
                <w:kern w:val="0"/>
              </w:rPr>
              <w:t>1100</w:t>
            </w:r>
            <w:r w:rsidR="00B3668A" w:rsidRPr="00C14527">
              <w:rPr>
                <w:rFonts w:ascii="標楷體" w:eastAsia="標楷體" w:hAnsi="標楷體" w:cs="新細明體" w:hint="eastAsia"/>
                <w:b/>
                <w:kern w:val="0"/>
              </w:rPr>
              <w:t>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8F4BF9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李佩蓉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3668A" w:rsidRDefault="00B3668A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40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B3668A" w:rsidTr="00C14527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6A6E1E" w:rsidRDefault="00B3668A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3668A" w:rsidRDefault="00B3668A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教室10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1</w:t>
            </w:r>
          </w:p>
        </w:tc>
      </w:tr>
      <w:tr w:rsidR="00B3668A" w:rsidRPr="00991ADF" w:rsidTr="00C14527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6A6E1E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Default="00B3668A" w:rsidP="00C14527">
            <w:pPr>
              <w:spacing w:line="340" w:lineRule="exact"/>
              <w:ind w:left="320" w:hangingChars="133" w:hanging="320"/>
              <w:rPr>
                <w:rFonts w:ascii="標楷體" w:eastAsia="標楷體" w:hAnsi="標楷體"/>
                <w:b/>
              </w:rPr>
            </w:pPr>
            <w:r w:rsidRPr="00B3668A">
              <w:rPr>
                <w:rFonts w:ascii="標楷體" w:eastAsia="標楷體" w:hAnsi="標楷體" w:hint="eastAsia"/>
                <w:b/>
              </w:rPr>
              <w:t>1.科技應用於社群FB</w:t>
            </w:r>
            <w:r>
              <w:rPr>
                <w:rFonts w:ascii="標楷體" w:eastAsia="標楷體" w:hAnsi="標楷體" w:hint="eastAsia"/>
                <w:b/>
              </w:rPr>
              <w:t xml:space="preserve">  </w:t>
            </w:r>
            <w:r w:rsidR="00C14527">
              <w:rPr>
                <w:rFonts w:ascii="標楷體" w:eastAsia="標楷體" w:hAnsi="標楷體" w:hint="eastAsia"/>
                <w:b/>
              </w:rPr>
              <w:t xml:space="preserve"> </w:t>
            </w:r>
            <w:r w:rsidRPr="00B3668A">
              <w:rPr>
                <w:rFonts w:ascii="標楷體" w:eastAsia="標楷體" w:hAnsi="標楷體" w:hint="eastAsia"/>
                <w:b/>
              </w:rPr>
              <w:t>2.生活應用APP</w:t>
            </w:r>
            <w:r>
              <w:rPr>
                <w:rFonts w:ascii="標楷體" w:eastAsia="標楷體" w:hAnsi="標楷體" w:hint="eastAsia"/>
                <w:b/>
              </w:rPr>
              <w:t xml:space="preserve"> </w:t>
            </w:r>
          </w:p>
          <w:p w:rsidR="00B3668A" w:rsidRPr="00991ADF" w:rsidRDefault="00B3668A" w:rsidP="00B3668A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B3668A">
              <w:rPr>
                <w:rFonts w:ascii="標楷體" w:eastAsia="標楷體" w:hAnsi="標楷體" w:hint="eastAsia"/>
                <w:b/>
              </w:rPr>
              <w:t>3.手機相片編修美化</w:t>
            </w:r>
            <w:r>
              <w:rPr>
                <w:rFonts w:ascii="標楷體" w:eastAsia="標楷體" w:hAnsi="標楷體" w:hint="eastAsia"/>
                <w:b/>
              </w:rPr>
              <w:t xml:space="preserve">   </w:t>
            </w:r>
            <w:r w:rsidRPr="00B3668A">
              <w:rPr>
                <w:rFonts w:ascii="標楷體" w:eastAsia="標楷體" w:hAnsi="標楷體" w:hint="eastAsia"/>
                <w:b/>
              </w:rPr>
              <w:t>4.相片MV影片製作</w:t>
            </w:r>
          </w:p>
        </w:tc>
      </w:tr>
      <w:tr w:rsidR="00B3668A" w:rsidTr="00C14527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415F85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7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Default="00B3668A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 w:rsidRPr="00625A34">
              <w:rPr>
                <w:rFonts w:ascii="標楷體" w:eastAsia="標楷體" w:hAnsi="標楷體" w:cs="細明體" w:hint="eastAsia"/>
                <w:b/>
                <w:color w:val="000000"/>
              </w:rPr>
              <w:t>樂活第一招</w:t>
            </w:r>
          </w:p>
          <w:p w:rsidR="00B3668A" w:rsidRPr="00076BC7" w:rsidRDefault="00B3668A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 w:rsidRPr="00625A34">
              <w:rPr>
                <w:rFonts w:ascii="標楷體" w:eastAsia="標楷體" w:hAnsi="標楷體" w:cs="細明體" w:hint="eastAsia"/>
                <w:b/>
                <w:color w:val="000000"/>
              </w:rPr>
              <w:t>頭殼常常操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3/7~5/23</w:t>
            </w:r>
          </w:p>
          <w:p w:rsidR="00B3668A" w:rsidRPr="006A6E1E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三早上9:</w:t>
            </w:r>
            <w:r>
              <w:rPr>
                <w:rFonts w:ascii="標楷體" w:eastAsia="標楷體" w:hAnsi="標楷體"/>
                <w:b/>
              </w:rPr>
              <w:t>0</w:t>
            </w:r>
            <w:r>
              <w:rPr>
                <w:rFonts w:ascii="標楷體" w:eastAsia="標楷體" w:hAnsi="標楷體" w:hint="eastAsia"/>
                <w:b/>
              </w:rPr>
              <w:t>0~11:</w:t>
            </w:r>
            <w:r>
              <w:rPr>
                <w:rFonts w:ascii="標楷體" w:eastAsia="標楷體" w:hAnsi="標楷體"/>
                <w:b/>
              </w:rPr>
              <w:t>0</w:t>
            </w:r>
            <w:r w:rsidRPr="006A6E1E">
              <w:rPr>
                <w:rFonts w:ascii="標楷體" w:eastAsia="標楷體" w:hAnsi="標楷體" w:hint="eastAsia"/>
                <w:b/>
              </w:rPr>
              <w:t>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C51E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吳鴻松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3668A" w:rsidRDefault="00B3668A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B3668A" w:rsidTr="00C14527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6A6E1E" w:rsidRDefault="00B3668A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3668A" w:rsidRDefault="00B3668A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教室201</w:t>
            </w:r>
          </w:p>
        </w:tc>
      </w:tr>
      <w:tr w:rsidR="00B3668A" w:rsidRPr="00F365DA" w:rsidTr="00C14527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6A6E1E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6C3799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C3799">
              <w:rPr>
                <w:rFonts w:ascii="標楷體" w:eastAsia="標楷體" w:hAnsi="標楷體" w:hint="eastAsia"/>
                <w:b/>
              </w:rPr>
              <w:t>快速提升/思考力、記憶力、想像力、聯想力、專注力！</w:t>
            </w:r>
          </w:p>
          <w:p w:rsidR="00B3668A" w:rsidRPr="006C3799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C3799">
              <w:rPr>
                <w:rFonts w:ascii="標楷體" w:eastAsia="標楷體" w:hAnsi="標楷體" w:hint="eastAsia"/>
                <w:b/>
              </w:rPr>
              <w:t>全腦啟動，創意無限！右腦圖像記憶，無往不利！</w:t>
            </w:r>
          </w:p>
          <w:p w:rsidR="00B3668A" w:rsidRPr="00F365DA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C3799">
              <w:rPr>
                <w:rFonts w:ascii="標楷體" w:eastAsia="標楷體" w:hAnsi="標楷體" w:hint="eastAsia"/>
                <w:b/>
              </w:rPr>
              <w:t>閱讀，看過即記住！杜威博士/做、中、學—快樂學習！</w:t>
            </w:r>
          </w:p>
        </w:tc>
      </w:tr>
      <w:tr w:rsidR="00B3668A" w:rsidTr="00C14527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415F85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8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Zumba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3/7~5/23</w:t>
            </w:r>
          </w:p>
          <w:p w:rsidR="00B3668A" w:rsidRPr="006A6E1E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三</w:t>
            </w:r>
            <w:r>
              <w:rPr>
                <w:rFonts w:ascii="標楷體" w:eastAsia="標楷體" w:hAnsi="標楷體" w:cs="細明體" w:hint="eastAsia"/>
                <w:b/>
              </w:rPr>
              <w:t>上</w:t>
            </w:r>
            <w:r>
              <w:rPr>
                <w:rFonts w:ascii="標楷體" w:eastAsia="標楷體" w:hAnsi="標楷體" w:hint="eastAsia"/>
                <w:b/>
              </w:rPr>
              <w:t>11:00~12:00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C51E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林蘭蕙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3668A" w:rsidRDefault="00B3668A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B3668A" w:rsidTr="00C14527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6A6E1E" w:rsidRDefault="00B3668A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3668A" w:rsidRDefault="00B3668A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教室203</w:t>
            </w:r>
          </w:p>
        </w:tc>
      </w:tr>
      <w:tr w:rsidR="00B3668A" w:rsidRPr="00F365DA" w:rsidTr="00C14527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6A6E1E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F365DA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FC516E">
              <w:rPr>
                <w:rFonts w:ascii="標楷體" w:eastAsia="標楷體" w:hAnsi="標楷體" w:hint="eastAsia"/>
                <w:b/>
              </w:rPr>
              <w:t>Zumba是使用拉丁系的音樂和舞蹈所結合，並且可以自行創作舞步進而達到減肥和鍛鍊身體線條的一種運動。這個運動的魅力就在於，音樂是由快節奏和慢節奏所組合，加上有趣的舞蹈動作達到高負荷及低負荷的無氧＋有氧運動，減肥及健身效果超強</w:t>
            </w:r>
          </w:p>
        </w:tc>
      </w:tr>
      <w:tr w:rsidR="00B3668A" w:rsidTr="00C14527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415F85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9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 xml:space="preserve"> 太極扇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763E33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FF0000"/>
              </w:rPr>
            </w:pPr>
            <w:r w:rsidRPr="00763E33">
              <w:rPr>
                <w:rFonts w:ascii="標楷體" w:eastAsia="標楷體" w:hAnsi="標楷體" w:hint="eastAsia"/>
                <w:b/>
                <w:color w:val="FF0000"/>
              </w:rPr>
              <w:t>4/12-/5/31(8週)</w:t>
            </w:r>
          </w:p>
          <w:p w:rsidR="00B3668A" w:rsidRPr="006A6E1E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四</w:t>
            </w:r>
            <w:r>
              <w:rPr>
                <w:rFonts w:ascii="標楷體" w:eastAsia="標楷體" w:hAnsi="標楷體" w:cs="細明體" w:hint="eastAsia"/>
                <w:b/>
              </w:rPr>
              <w:t>上午</w:t>
            </w:r>
            <w:r>
              <w:rPr>
                <w:rFonts w:ascii="標楷體" w:eastAsia="標楷體" w:hAnsi="標楷體" w:hint="eastAsia"/>
                <w:b/>
              </w:rPr>
              <w:t>9:00~11:00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C51E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 w:rsidRPr="00763E33">
              <w:rPr>
                <w:rFonts w:ascii="標楷體" w:eastAsia="標楷體" w:hAnsi="標楷體" w:cs="新細明體" w:hint="eastAsia"/>
                <w:b/>
                <w:color w:val="FF0000"/>
                <w:kern w:val="0"/>
              </w:rPr>
              <w:t>400元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8F4BF9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212121"/>
                <w:shd w:val="clear" w:color="auto" w:fill="FFFFFF"/>
              </w:rPr>
              <w:t>蘇華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3668A" w:rsidRDefault="00B3668A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40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B3668A" w:rsidTr="00C14527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6A6E1E" w:rsidRDefault="00B3668A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B3668A" w:rsidRDefault="00B3668A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教室103</w:t>
            </w:r>
          </w:p>
        </w:tc>
      </w:tr>
      <w:tr w:rsidR="00B3668A" w:rsidRPr="00991ADF" w:rsidTr="00C14527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076BC7" w:rsidRDefault="00B3668A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Pr="006A6E1E" w:rsidRDefault="00B3668A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668A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855820">
              <w:rPr>
                <w:rFonts w:ascii="標楷體" w:eastAsia="標楷體" w:hAnsi="標楷體" w:hint="eastAsia"/>
                <w:b/>
              </w:rPr>
              <w:t>楊式36</w:t>
            </w:r>
            <w:r>
              <w:rPr>
                <w:rFonts w:ascii="標楷體" w:eastAsia="標楷體" w:hAnsi="標楷體" w:hint="eastAsia"/>
                <w:b/>
              </w:rPr>
              <w:t>式太極扇，比較柔軟，適合中老年之長者練習。</w:t>
            </w:r>
          </w:p>
          <w:p w:rsidR="00B3668A" w:rsidRPr="00991ADF" w:rsidRDefault="00B3668A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EB6695">
              <w:rPr>
                <w:rFonts w:ascii="標楷體" w:eastAsia="標楷體" w:hAnsi="標楷體" w:cs="新細明體" w:hint="eastAsia"/>
                <w:b/>
                <w:color w:val="FF0000"/>
                <w:kern w:val="0"/>
              </w:rPr>
              <w:t>＊</w:t>
            </w:r>
            <w:r>
              <w:rPr>
                <w:rFonts w:ascii="標楷體" w:eastAsia="標楷體" w:hAnsi="標楷體" w:cs="新細明體" w:hint="eastAsia"/>
                <w:b/>
                <w:color w:val="FF0000"/>
                <w:kern w:val="0"/>
              </w:rPr>
              <w:t>需</w:t>
            </w:r>
            <w:r w:rsidRPr="00EB6695">
              <w:rPr>
                <w:rFonts w:ascii="標楷體" w:eastAsia="標楷體" w:hAnsi="標楷體" w:hint="eastAsia"/>
                <w:b/>
                <w:color w:val="FF0000"/>
              </w:rPr>
              <w:t>自備太極功夫扇或請老師代購</w:t>
            </w:r>
          </w:p>
        </w:tc>
      </w:tr>
    </w:tbl>
    <w:p w:rsidR="00C14527" w:rsidRDefault="00C14527" w:rsidP="00C14527">
      <w:pPr>
        <w:spacing w:line="560" w:lineRule="exact"/>
        <w:rPr>
          <w:rFonts w:ascii="Segoe UI Symbol" w:eastAsia="文鼎古" w:hAnsi="Segoe UI Symbol" w:cs="Segoe UI Symbol"/>
          <w:b/>
          <w:color w:val="FF0000"/>
          <w:sz w:val="52"/>
          <w:szCs w:val="52"/>
        </w:rPr>
      </w:pPr>
      <w:bookmarkStart w:id="0" w:name="_GoBack"/>
    </w:p>
    <w:tbl>
      <w:tblPr>
        <w:tblpPr w:leftFromText="180" w:rightFromText="180" w:vertAnchor="text" w:horzAnchor="margin" w:tblpXSpec="center" w:tblpY="38"/>
        <w:tblW w:w="10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7"/>
        <w:gridCol w:w="2363"/>
        <w:gridCol w:w="2755"/>
        <w:gridCol w:w="1550"/>
        <w:gridCol w:w="1549"/>
        <w:gridCol w:w="2084"/>
      </w:tblGrid>
      <w:tr w:rsidR="00C14527" w:rsidTr="00B04816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10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土風舞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3/8-5/24</w:t>
            </w:r>
          </w:p>
          <w:p w:rsidR="00C14527" w:rsidRPr="006A6E1E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四</w:t>
            </w:r>
            <w:r>
              <w:rPr>
                <w:rFonts w:ascii="標楷體" w:eastAsia="標楷體" w:hAnsi="標楷體" w:cs="細明體" w:hint="eastAsia"/>
                <w:b/>
              </w:rPr>
              <w:t>下午</w:t>
            </w:r>
            <w:r>
              <w:rPr>
                <w:rFonts w:ascii="標楷體" w:eastAsia="標楷體" w:hAnsi="標楷體" w:hint="eastAsia"/>
                <w:b/>
              </w:rPr>
              <w:t>2:00~4:0</w:t>
            </w:r>
            <w:r w:rsidRPr="006A6E1E">
              <w:rPr>
                <w:rFonts w:ascii="標楷體" w:eastAsia="標楷體" w:hAnsi="標楷體" w:hint="eastAsia"/>
                <w:b/>
              </w:rPr>
              <w:t>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C51E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莊奇花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C14527" w:rsidTr="00B04816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教室203</w:t>
            </w:r>
          </w:p>
        </w:tc>
      </w:tr>
      <w:tr w:rsidR="00C14527" w:rsidRPr="00F365DA" w:rsidTr="00B04816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F365DA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AD72AD">
              <w:rPr>
                <w:rFonts w:ascii="標楷體" w:eastAsia="標楷體" w:hAnsi="標楷體" w:hint="eastAsia"/>
                <w:b/>
              </w:rPr>
              <w:t>包括傳統的各國民俗舞，單人舞，雙人舞，排舞皆有，無基礎可</w:t>
            </w:r>
            <w:r>
              <w:rPr>
                <w:rFonts w:ascii="標楷體" w:eastAsia="標楷體" w:hAnsi="標楷體" w:hint="eastAsia"/>
                <w:b/>
              </w:rPr>
              <w:t>。</w:t>
            </w:r>
          </w:p>
        </w:tc>
      </w:tr>
      <w:tr w:rsidR="00C14527" w:rsidTr="00B04816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11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英語歌唱班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3/9-5/25</w:t>
            </w:r>
          </w:p>
          <w:p w:rsidR="00C14527" w:rsidRPr="006A6E1E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五</w:t>
            </w:r>
            <w:r>
              <w:rPr>
                <w:rFonts w:ascii="標楷體" w:eastAsia="標楷體" w:hAnsi="標楷體" w:cs="細明體" w:hint="eastAsia"/>
                <w:b/>
              </w:rPr>
              <w:t>上午</w:t>
            </w:r>
            <w:r>
              <w:rPr>
                <w:rFonts w:ascii="標楷體" w:eastAsia="標楷體" w:hAnsi="標楷體" w:hint="eastAsia"/>
                <w:b/>
              </w:rPr>
              <w:t>9:30~11:3</w:t>
            </w:r>
            <w:r w:rsidRPr="006A6E1E">
              <w:rPr>
                <w:rFonts w:ascii="標楷體" w:eastAsia="標楷體" w:hAnsi="標楷體" w:hint="eastAsia"/>
                <w:b/>
              </w:rPr>
              <w:t>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C51E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商景全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C14527" w:rsidTr="00B04816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教室202</w:t>
            </w:r>
          </w:p>
        </w:tc>
      </w:tr>
      <w:tr w:rsidR="00C14527" w:rsidRPr="00EB6C54" w:rsidTr="00B04816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8F4BF9">
              <w:rPr>
                <w:rFonts w:ascii="標楷體" w:eastAsia="標楷體" w:hAnsi="標楷體" w:hint="eastAsia"/>
                <w:b/>
              </w:rPr>
              <w:t>學員</w:t>
            </w:r>
            <w:r>
              <w:rPr>
                <w:rFonts w:ascii="標楷體" w:eastAsia="標楷體" w:hAnsi="標楷體" w:hint="eastAsia"/>
                <w:b/>
              </w:rPr>
              <w:t>需具備識得</w:t>
            </w:r>
            <w:r w:rsidRPr="008F4BF9">
              <w:rPr>
                <w:rFonts w:ascii="標楷體" w:eastAsia="標楷體" w:hAnsi="標楷體" w:hint="eastAsia"/>
                <w:b/>
              </w:rPr>
              <w:t>英文26</w:t>
            </w:r>
            <w:r>
              <w:rPr>
                <w:rFonts w:ascii="標楷體" w:eastAsia="標楷體" w:hAnsi="標楷體" w:hint="eastAsia"/>
                <w:b/>
              </w:rPr>
              <w:t>個字母之基礎。</w:t>
            </w:r>
            <w:r w:rsidRPr="00EB6695">
              <w:rPr>
                <w:rFonts w:ascii="標楷體" w:eastAsia="標楷體" w:hAnsi="標楷體" w:cs="新細明體" w:hint="eastAsia"/>
                <w:b/>
                <w:color w:val="FF0000"/>
                <w:kern w:val="0"/>
              </w:rPr>
              <w:t>＊</w:t>
            </w:r>
            <w:r w:rsidRPr="00EB6695">
              <w:rPr>
                <w:rFonts w:ascii="標楷體" w:eastAsia="標楷體" w:hAnsi="標楷體"/>
                <w:b/>
                <w:color w:val="FF0000"/>
              </w:rPr>
              <w:t>教材費$1</w:t>
            </w:r>
            <w:r w:rsidRPr="00EB6695">
              <w:rPr>
                <w:rFonts w:ascii="標楷體" w:eastAsia="標楷體" w:hAnsi="標楷體" w:hint="eastAsia"/>
                <w:b/>
                <w:color w:val="FF0000"/>
              </w:rPr>
              <w:t>50、光碟</w:t>
            </w:r>
            <w:r w:rsidRPr="00EB6695">
              <w:rPr>
                <w:rFonts w:ascii="標楷體" w:eastAsia="標楷體" w:hAnsi="標楷體"/>
                <w:b/>
                <w:color w:val="FF0000"/>
              </w:rPr>
              <w:t>$</w:t>
            </w:r>
            <w:r w:rsidRPr="00EB6695">
              <w:rPr>
                <w:rFonts w:ascii="標楷體" w:eastAsia="標楷體" w:hAnsi="標楷體" w:hint="eastAsia"/>
                <w:b/>
                <w:color w:val="FF0000"/>
              </w:rPr>
              <w:t>100</w:t>
            </w:r>
          </w:p>
          <w:p w:rsidR="00C14527" w:rsidRPr="00EB6C54" w:rsidRDefault="00C14527" w:rsidP="00B04816">
            <w:pPr>
              <w:spacing w:line="340" w:lineRule="exact"/>
              <w:rPr>
                <w:rFonts w:ascii="標楷體" w:eastAsia="標楷體" w:hAnsi="標楷體"/>
                <w:b/>
                <w:color w:val="000000"/>
              </w:rPr>
            </w:pPr>
            <w:r w:rsidRPr="008F4BF9">
              <w:rPr>
                <w:rFonts w:ascii="標楷體" w:eastAsia="標楷體" w:hAnsi="標楷體" w:hint="eastAsia"/>
                <w:b/>
              </w:rPr>
              <w:t>歌曲背景介紹、歌譜、歌詞教唱。並教正確英文讀曲、進入歌曲的</w:t>
            </w:r>
            <w:r>
              <w:rPr>
                <w:rFonts w:ascii="標楷體" w:eastAsia="標楷體" w:hAnsi="標楷體" w:hint="eastAsia"/>
                <w:b/>
              </w:rPr>
              <w:t>情</w:t>
            </w:r>
            <w:r w:rsidRPr="008F4BF9">
              <w:rPr>
                <w:rFonts w:ascii="標楷體" w:eastAsia="標楷體" w:hAnsi="標楷體" w:hint="eastAsia"/>
                <w:b/>
              </w:rPr>
              <w:t>境</w:t>
            </w:r>
          </w:p>
        </w:tc>
      </w:tr>
      <w:tr w:rsidR="00C14527" w:rsidTr="00B04816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12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熱力有氧曲線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3/9-5/25</w:t>
            </w:r>
          </w:p>
          <w:p w:rsidR="00C14527" w:rsidRPr="006A6E1E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五</w:t>
            </w:r>
            <w:r>
              <w:rPr>
                <w:rFonts w:ascii="標楷體" w:eastAsia="標楷體" w:hAnsi="標楷體" w:cs="細明體" w:hint="eastAsia"/>
                <w:b/>
              </w:rPr>
              <w:t>上</w:t>
            </w:r>
            <w:r>
              <w:rPr>
                <w:rFonts w:ascii="標楷體" w:eastAsia="標楷體" w:hAnsi="標楷體" w:hint="eastAsia"/>
                <w:b/>
              </w:rPr>
              <w:t>10:30~12:0</w:t>
            </w:r>
            <w:r w:rsidRPr="006A6E1E">
              <w:rPr>
                <w:rFonts w:ascii="標楷體" w:eastAsia="標楷體" w:hAnsi="標楷體" w:hint="eastAsia"/>
                <w:b/>
              </w:rPr>
              <w:t>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C51E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吳美玲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C14527" w:rsidTr="00B04816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教室203</w:t>
            </w:r>
          </w:p>
        </w:tc>
      </w:tr>
      <w:tr w:rsidR="00C14527" w:rsidRPr="00F365DA" w:rsidTr="00B04816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F365DA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有氧步伐逐一訓練，提升心肺功能，降低體脂肪。核心及肌群的訓練，達到雕塑身形的效益，最後結合瑜珈伸展到放鬆的目的。</w:t>
            </w:r>
          </w:p>
        </w:tc>
      </w:tr>
      <w:tr w:rsidR="00C14527" w:rsidTr="00B04816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13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鳥蟲體書法教學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3/9-5/25</w:t>
            </w:r>
          </w:p>
          <w:p w:rsidR="00C14527" w:rsidRPr="006A6E1E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五</w:t>
            </w:r>
            <w:r>
              <w:rPr>
                <w:rFonts w:ascii="標楷體" w:eastAsia="標楷體" w:hAnsi="標楷體" w:cs="細明體" w:hint="eastAsia"/>
                <w:b/>
              </w:rPr>
              <w:t>下午</w:t>
            </w:r>
            <w:r>
              <w:rPr>
                <w:rFonts w:ascii="標楷體" w:eastAsia="標楷體" w:hAnsi="標楷體" w:hint="eastAsia"/>
                <w:b/>
              </w:rPr>
              <w:t>2:00~4:00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C51E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柯文逵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C14527" w:rsidTr="00B04816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教室201</w:t>
            </w:r>
          </w:p>
        </w:tc>
      </w:tr>
      <w:tr w:rsidR="00C14527" w:rsidRPr="00407454" w:rsidTr="00B04816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407454" w:rsidRDefault="00C14527" w:rsidP="00B04816">
            <w:pPr>
              <w:rPr>
                <w:rFonts w:ascii="標楷體" w:eastAsia="標楷體" w:hAnsi="標楷體"/>
                <w:b/>
              </w:rPr>
            </w:pPr>
            <w:r w:rsidRPr="00407454">
              <w:rPr>
                <w:rFonts w:ascii="標楷體" w:eastAsia="標楷體" w:hAnsi="標楷體" w:hint="eastAsia"/>
                <w:b/>
              </w:rPr>
              <w:t>漢字</w:t>
            </w:r>
            <w:r>
              <w:rPr>
                <w:rFonts w:ascii="標楷體" w:eastAsia="標楷體" w:hAnsi="標楷體" w:hint="eastAsia"/>
                <w:b/>
              </w:rPr>
              <w:t>鳥書好像一幅畫又似</w:t>
            </w:r>
            <w:r w:rsidRPr="00407454">
              <w:rPr>
                <w:rFonts w:ascii="標楷體" w:eastAsia="標楷體" w:hAnsi="標楷體" w:hint="eastAsia"/>
                <w:b/>
              </w:rPr>
              <w:t>一幅字，</w:t>
            </w:r>
            <w:r>
              <w:rPr>
                <w:rFonts w:ascii="標楷體" w:eastAsia="標楷體" w:hAnsi="標楷體" w:hint="eastAsia"/>
                <w:b/>
              </w:rPr>
              <w:t>一字一筆均以鳥的美妙飄逸舞姿展現，不足之處則以羽翼或足使之增錦上添花之美，讓每隻鳥都能生動流暢遨遊</w:t>
            </w:r>
            <w:r w:rsidRPr="00407454">
              <w:rPr>
                <w:rFonts w:ascii="標楷體" w:eastAsia="標楷體" w:hAnsi="標楷體" w:hint="eastAsia"/>
                <w:b/>
              </w:rPr>
              <w:t>〝縱意所如〞。不須基礎，只要能拿毛筆就可以學習。</w:t>
            </w:r>
          </w:p>
          <w:p w:rsidR="00C14527" w:rsidRPr="00407454" w:rsidRDefault="00C14527" w:rsidP="00B04816">
            <w:pPr>
              <w:ind w:left="231" w:hangingChars="96" w:hanging="231"/>
              <w:rPr>
                <w:rFonts w:ascii="標楷體" w:eastAsia="標楷體" w:hAnsi="標楷體"/>
                <w:b/>
                <w:color w:val="FF0000"/>
              </w:rPr>
            </w:pPr>
            <w:r w:rsidRPr="006E2E79">
              <w:rPr>
                <w:rFonts w:ascii="標楷體" w:eastAsia="標楷體" w:hAnsi="標楷體" w:hint="eastAsia"/>
                <w:b/>
                <w:color w:val="FF0000"/>
              </w:rPr>
              <w:t>＊學員須自備文房四寶及單毛邊紙一刀，止滑黑墊布一件，文鎮二快</w:t>
            </w:r>
          </w:p>
        </w:tc>
      </w:tr>
      <w:tr w:rsidR="00C14527" w:rsidTr="00B04816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415F85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14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 w:rsidRPr="00370FFF">
              <w:rPr>
                <w:rFonts w:ascii="標楷體" w:eastAsia="標楷體" w:hAnsi="標楷體" w:cs="細明體" w:hint="eastAsia"/>
                <w:b/>
                <w:color w:val="000000"/>
              </w:rPr>
              <w:t>手機生活應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用班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3/9-5/25</w:t>
            </w:r>
          </w:p>
          <w:p w:rsidR="00C14527" w:rsidRPr="006A6E1E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五下</w:t>
            </w:r>
            <w:r>
              <w:rPr>
                <w:rFonts w:ascii="標楷體" w:eastAsia="標楷體" w:hAnsi="標楷體" w:cs="細明體" w:hint="eastAsia"/>
                <w:b/>
              </w:rPr>
              <w:t>午2</w:t>
            </w:r>
            <w:r>
              <w:rPr>
                <w:rFonts w:ascii="標楷體" w:eastAsia="標楷體" w:hAnsi="標楷體" w:hint="eastAsia"/>
                <w:b/>
              </w:rPr>
              <w:t>:00~4:00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C51E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750元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8F4BF9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高嘉鴻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40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C14527" w:rsidTr="00B04816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教室202</w:t>
            </w:r>
          </w:p>
        </w:tc>
      </w:tr>
      <w:tr w:rsidR="00C14527" w:rsidRPr="00A234EB" w:rsidTr="00B04816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370FFF">
              <w:rPr>
                <w:rFonts w:ascii="標楷體" w:eastAsia="標楷體" w:hAnsi="標楷體" w:hint="eastAsia"/>
                <w:b/>
              </w:rPr>
              <w:t>精彩的手機生活應用課程，包含了食衣住行育樂等相關內容，讓您不管是美食資訊，聆聽音樂，查詢天氣，交通訊息，都能夠一手掌握</w:t>
            </w:r>
          </w:p>
          <w:p w:rsidR="00C14527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EB6695">
              <w:rPr>
                <w:rFonts w:ascii="標楷體" w:eastAsia="標楷體" w:hAnsi="標楷體" w:cs="新細明體" w:hint="eastAsia"/>
                <w:b/>
                <w:color w:val="FF0000"/>
                <w:kern w:val="0"/>
              </w:rPr>
              <w:t>＊</w:t>
            </w:r>
            <w:r w:rsidRPr="006E2E79">
              <w:rPr>
                <w:rFonts w:ascii="標楷體" w:eastAsia="標楷體" w:hAnsi="標楷體" w:hint="eastAsia"/>
                <w:b/>
                <w:color w:val="FF0000"/>
              </w:rPr>
              <w:t>本堂課以安卓系統教學</w:t>
            </w:r>
            <w:r>
              <w:rPr>
                <w:rFonts w:ascii="標楷體" w:eastAsia="標楷體" w:hAnsi="標楷體" w:hint="eastAsia"/>
                <w:b/>
                <w:color w:val="FF0000"/>
              </w:rPr>
              <w:t>，建議使用安卓系統手機者</w:t>
            </w:r>
            <w:r w:rsidRPr="006E2E79">
              <w:rPr>
                <w:rFonts w:ascii="標楷體" w:eastAsia="標楷體" w:hAnsi="標楷體" w:hint="eastAsia"/>
                <w:b/>
                <w:color w:val="FF0000"/>
              </w:rPr>
              <w:t>報名</w:t>
            </w:r>
          </w:p>
          <w:p w:rsidR="00C14527" w:rsidRPr="00A234EB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EB6695">
              <w:rPr>
                <w:rFonts w:ascii="標楷體" w:eastAsia="標楷體" w:hAnsi="標楷體" w:cs="新細明體" w:hint="eastAsia"/>
                <w:b/>
                <w:color w:val="FF0000"/>
                <w:kern w:val="0"/>
              </w:rPr>
              <w:t>＊</w:t>
            </w:r>
            <w:r w:rsidRPr="00EB6695">
              <w:rPr>
                <w:rFonts w:ascii="標楷體" w:eastAsia="標楷體" w:hAnsi="標楷體" w:hint="eastAsia"/>
                <w:b/>
                <w:color w:val="FF0000"/>
              </w:rPr>
              <w:t>須具備手機基本基礎(文字</w:t>
            </w:r>
            <w:r>
              <w:rPr>
                <w:rFonts w:ascii="標楷體" w:eastAsia="標楷體" w:hAnsi="標楷體" w:hint="eastAsia"/>
                <w:b/>
                <w:color w:val="FF0000"/>
              </w:rPr>
              <w:t>輸入，拍照，APP下載等</w:t>
            </w:r>
            <w:r w:rsidRPr="00EB6695">
              <w:rPr>
                <w:rFonts w:ascii="標楷體" w:eastAsia="標楷體" w:hAnsi="標楷體" w:hint="eastAsia"/>
                <w:b/>
                <w:color w:val="FF0000"/>
              </w:rPr>
              <w:t>)</w:t>
            </w:r>
          </w:p>
        </w:tc>
      </w:tr>
      <w:tr w:rsidR="00C14527" w:rsidTr="00B04816">
        <w:trPr>
          <w:trHeight w:val="373"/>
        </w:trPr>
        <w:tc>
          <w:tcPr>
            <w:tcW w:w="457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415F85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15</w:t>
            </w:r>
          </w:p>
        </w:tc>
        <w:tc>
          <w:tcPr>
            <w:tcW w:w="2363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皮拉提斯</w:t>
            </w:r>
          </w:p>
        </w:tc>
        <w:tc>
          <w:tcPr>
            <w:tcW w:w="27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  <w:r>
              <w:rPr>
                <w:rFonts w:ascii="標楷體" w:eastAsia="標楷體" w:hAnsi="標楷體" w:hint="eastAsia"/>
                <w:b/>
              </w:rPr>
              <w:t>3/9-5/25</w:t>
            </w:r>
          </w:p>
          <w:p w:rsidR="00C14527" w:rsidRPr="006A6E1E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6A6E1E">
              <w:rPr>
                <w:rFonts w:ascii="標楷體" w:eastAsia="標楷體" w:hAnsi="標楷體" w:hint="eastAsia"/>
                <w:b/>
              </w:rPr>
              <w:t>每週</w:t>
            </w:r>
            <w:r>
              <w:rPr>
                <w:rFonts w:ascii="標楷體" w:eastAsia="標楷體" w:hAnsi="標楷體" w:hint="eastAsia"/>
                <w:b/>
              </w:rPr>
              <w:t>五</w:t>
            </w:r>
            <w:r>
              <w:rPr>
                <w:rFonts w:ascii="標楷體" w:eastAsia="標楷體" w:hAnsi="標楷體" w:cs="細明體" w:hint="eastAsia"/>
                <w:b/>
              </w:rPr>
              <w:t>下午</w:t>
            </w:r>
            <w:r>
              <w:rPr>
                <w:rFonts w:ascii="標楷體" w:eastAsia="標楷體" w:hAnsi="標楷體" w:hint="eastAsia"/>
                <w:b/>
              </w:rPr>
              <w:t>2:00~3:3</w:t>
            </w:r>
            <w:r w:rsidRPr="006A6E1E">
              <w:rPr>
                <w:rFonts w:ascii="標楷體" w:eastAsia="標楷體" w:hAnsi="標楷體" w:hint="eastAsia"/>
                <w:b/>
              </w:rPr>
              <w:t>0</w:t>
            </w:r>
          </w:p>
        </w:tc>
        <w:tc>
          <w:tcPr>
            <w:tcW w:w="1550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C51E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新細明體"/>
                <w:b/>
                <w:color w:val="000000"/>
                <w:kern w:val="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kern w:val="0"/>
              </w:rPr>
              <w:t>600元</w:t>
            </w:r>
          </w:p>
        </w:tc>
        <w:tc>
          <w:tcPr>
            <w:tcW w:w="154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000000"/>
              </w:rPr>
              <w:t>JUDY</w:t>
            </w: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招收</w:t>
            </w:r>
            <w:r>
              <w:rPr>
                <w:rFonts w:ascii="標楷體" w:eastAsia="標楷體" w:hAnsi="標楷體" w:cs="細明體" w:hint="eastAsia"/>
                <w:b/>
                <w:color w:val="000000"/>
              </w:rPr>
              <w:t>50</w:t>
            </w:r>
            <w:r w:rsidRPr="0089205B">
              <w:rPr>
                <w:rFonts w:ascii="標楷體" w:eastAsia="標楷體" w:hAnsi="標楷體" w:cs="細明體" w:hint="eastAsia"/>
                <w:b/>
                <w:color w:val="000000"/>
              </w:rPr>
              <w:t>人</w:t>
            </w:r>
          </w:p>
        </w:tc>
      </w:tr>
      <w:tr w:rsidR="00C14527" w:rsidTr="00B04816">
        <w:trPr>
          <w:trHeight w:val="327"/>
        </w:trPr>
        <w:tc>
          <w:tcPr>
            <w:tcW w:w="457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755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napToGrid w:val="0"/>
              <w:spacing w:line="340" w:lineRule="exact"/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1550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1549" w:type="dxa"/>
            <w:vMerge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  <w:color w:val="000000"/>
              </w:rPr>
            </w:pPr>
          </w:p>
        </w:tc>
        <w:tc>
          <w:tcPr>
            <w:tcW w:w="208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14527" w:rsidRDefault="00C14527" w:rsidP="00B04816">
            <w:pPr>
              <w:jc w:val="center"/>
            </w:pPr>
            <w:r>
              <w:rPr>
                <w:rFonts w:ascii="標楷體" w:eastAsia="標楷體" w:hAnsi="標楷體" w:cs="細明體" w:hint="eastAsia"/>
                <w:b/>
                <w:color w:val="000000"/>
              </w:rPr>
              <w:t>教室203</w:t>
            </w:r>
          </w:p>
        </w:tc>
      </w:tr>
      <w:tr w:rsidR="00C14527" w:rsidRPr="00F365DA" w:rsidTr="00B04816">
        <w:trPr>
          <w:trHeight w:val="436"/>
        </w:trPr>
        <w:tc>
          <w:tcPr>
            <w:tcW w:w="457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076BC7" w:rsidRDefault="00C14527" w:rsidP="00B04816">
            <w:pPr>
              <w:spacing w:line="340" w:lineRule="exact"/>
              <w:jc w:val="center"/>
              <w:rPr>
                <w:rFonts w:ascii="標楷體" w:eastAsia="標楷體" w:hAnsi="標楷體"/>
                <w:b/>
                <w:color w:val="000000"/>
              </w:rPr>
            </w:pPr>
          </w:p>
        </w:tc>
        <w:tc>
          <w:tcPr>
            <w:tcW w:w="2363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6A6E1E" w:rsidRDefault="00C14527" w:rsidP="00B04816">
            <w:pPr>
              <w:spacing w:line="340" w:lineRule="exact"/>
              <w:jc w:val="center"/>
              <w:rPr>
                <w:rFonts w:ascii="標楷體" w:eastAsia="標楷體" w:hAnsi="標楷體" w:cs="細明體"/>
                <w:b/>
              </w:rPr>
            </w:pPr>
          </w:p>
        </w:tc>
        <w:tc>
          <w:tcPr>
            <w:tcW w:w="7938" w:type="dxa"/>
            <w:gridSpan w:val="4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14527" w:rsidRPr="008F4BF9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8F4BF9">
              <w:rPr>
                <w:rFonts w:ascii="標楷體" w:eastAsia="標楷體" w:hAnsi="標楷體" w:hint="eastAsia"/>
                <w:b/>
              </w:rPr>
              <w:t>關節鏗鏗響，一定是膝蓋退化嗎？膝蓋退化有這麼可怕？</w:t>
            </w:r>
          </w:p>
          <w:p w:rsidR="00C14527" w:rsidRPr="00F365DA" w:rsidRDefault="00C14527" w:rsidP="00B04816">
            <w:pPr>
              <w:spacing w:line="340" w:lineRule="exact"/>
              <w:rPr>
                <w:rFonts w:ascii="標楷體" w:eastAsia="標楷體" w:hAnsi="標楷體"/>
                <w:b/>
              </w:rPr>
            </w:pPr>
            <w:r w:rsidRPr="008F4BF9">
              <w:rPr>
                <w:rFonts w:ascii="標楷體" w:eastAsia="標楷體" w:hAnsi="標楷體" w:hint="eastAsia"/>
                <w:b/>
              </w:rPr>
              <w:t>由叁角彼拉提斯專業師資群，透過風趣的比喻帶大家認識「退化性膝關節炎」、學會簡易居家運動。擁有能屈能伸的膝蓋，靈活走跳笑膝膝</w:t>
            </w:r>
          </w:p>
        </w:tc>
      </w:tr>
    </w:tbl>
    <w:bookmarkEnd w:id="0"/>
    <w:p w:rsidR="00C14527" w:rsidRPr="0071287E" w:rsidRDefault="00C14527" w:rsidP="00C14527">
      <w:pPr>
        <w:spacing w:line="560" w:lineRule="exact"/>
        <w:rPr>
          <w:rFonts w:ascii="Algerian" w:eastAsia="文鼎古" w:hAnsi="Algerian"/>
          <w:b/>
          <w:color w:val="FF0000"/>
          <w:sz w:val="40"/>
          <w:szCs w:val="40"/>
        </w:rPr>
      </w:pPr>
      <w:r w:rsidRPr="00415F85">
        <w:rPr>
          <w:rFonts w:ascii="Algerian" w:eastAsia="文鼎古" w:hAnsi="Algerian"/>
          <w:b/>
          <w:sz w:val="38"/>
          <w:szCs w:val="38"/>
        </w:rPr>
        <w:t>報名時間：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1</w:t>
      </w:r>
      <w:r w:rsidRPr="00415F85">
        <w:rPr>
          <w:rFonts w:ascii="Algerian" w:eastAsia="文鼎古" w:hAnsi="Algerian" w:hint="eastAsia"/>
          <w:b/>
          <w:color w:val="FF0000"/>
          <w:sz w:val="38"/>
          <w:szCs w:val="38"/>
        </w:rPr>
        <w:t>2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月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20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號早上</w:t>
      </w:r>
      <w:r w:rsidRPr="00415F85">
        <w:rPr>
          <w:rFonts w:ascii="文鼎古" w:eastAsia="文鼎古" w:hAnsi="Algerian" w:hint="eastAsia"/>
          <w:b/>
          <w:color w:val="FF0000"/>
          <w:sz w:val="38"/>
          <w:szCs w:val="38"/>
        </w:rPr>
        <w:t>8</w:t>
      </w:r>
      <w:r w:rsidR="00415F85" w:rsidRPr="00415F85">
        <w:rPr>
          <w:rFonts w:ascii="華康隸書體W7" w:eastAsia="華康隸書體W7" w:hAnsi="Algerian" w:hint="eastAsia"/>
          <w:b/>
          <w:color w:val="FF0000"/>
          <w:sz w:val="38"/>
          <w:szCs w:val="38"/>
        </w:rPr>
        <w:t>：</w:t>
      </w:r>
      <w:r w:rsidRPr="00415F85">
        <w:rPr>
          <w:rFonts w:ascii="文鼎古" w:eastAsia="文鼎古" w:hAnsi="Algerian" w:hint="eastAsia"/>
          <w:b/>
          <w:color w:val="FF0000"/>
          <w:sz w:val="38"/>
          <w:szCs w:val="38"/>
        </w:rPr>
        <w:t>30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開始受理報名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(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不分年齡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)</w:t>
      </w:r>
      <w:r w:rsidRPr="00415F85">
        <w:rPr>
          <w:rFonts w:ascii="Algerian" w:eastAsia="文鼎古" w:hAnsi="Algerian"/>
          <w:b/>
          <w:sz w:val="38"/>
          <w:szCs w:val="38"/>
        </w:rPr>
        <w:t>。</w:t>
      </w:r>
      <w:r w:rsidRPr="0071287E">
        <w:rPr>
          <w:rFonts w:ascii="Algerian" w:eastAsia="文鼎古" w:hAnsi="Algerian"/>
          <w:b/>
          <w:color w:val="000000"/>
          <w:sz w:val="40"/>
          <w:szCs w:val="40"/>
        </w:rPr>
        <w:t>依報到先後順序填妥報名表至本中心</w:t>
      </w:r>
      <w:r w:rsidRPr="0071287E">
        <w:rPr>
          <w:rFonts w:ascii="Algerian" w:eastAsia="文鼎古" w:hAnsi="Algerian"/>
          <w:b/>
          <w:color w:val="FF0000"/>
          <w:sz w:val="40"/>
          <w:szCs w:val="40"/>
          <w:shd w:val="pct15" w:color="auto" w:fill="FFFFFF"/>
        </w:rPr>
        <w:t>101</w:t>
      </w:r>
      <w:r w:rsidRPr="0071287E">
        <w:rPr>
          <w:rFonts w:ascii="Algerian" w:eastAsia="文鼎古" w:hAnsi="Algerian"/>
          <w:b/>
          <w:color w:val="FF0000"/>
          <w:sz w:val="40"/>
          <w:szCs w:val="40"/>
          <w:shd w:val="pct15" w:color="auto" w:fill="FFFFFF"/>
        </w:rPr>
        <w:t>教室</w:t>
      </w:r>
      <w:r w:rsidRPr="0071287E">
        <w:rPr>
          <w:rFonts w:ascii="Algerian" w:eastAsia="文鼎古" w:hAnsi="Algerian"/>
          <w:b/>
          <w:sz w:val="40"/>
          <w:szCs w:val="40"/>
        </w:rPr>
        <w:t>受理</w:t>
      </w:r>
      <w:r w:rsidRPr="0071287E">
        <w:rPr>
          <w:rFonts w:ascii="Algerian" w:eastAsia="文鼎古" w:hAnsi="Algerian"/>
          <w:b/>
          <w:color w:val="000000"/>
          <w:sz w:val="40"/>
          <w:szCs w:val="40"/>
        </w:rPr>
        <w:t>，各班報名採額滿為止。</w:t>
      </w:r>
      <w:r w:rsidRPr="0071287E">
        <w:rPr>
          <w:rFonts w:ascii="Algerian" w:eastAsia="文鼎古" w:hAnsi="Algerian"/>
          <w:b/>
          <w:color w:val="FF0000"/>
          <w:sz w:val="40"/>
          <w:szCs w:val="40"/>
        </w:rPr>
        <w:t>每人限協助一人代報</w:t>
      </w:r>
      <w:r>
        <w:rPr>
          <w:rFonts w:ascii="Algerian" w:eastAsia="文鼎古" w:hAnsi="Algerian" w:hint="eastAsia"/>
          <w:b/>
          <w:color w:val="FF0000"/>
          <w:sz w:val="40"/>
          <w:szCs w:val="40"/>
        </w:rPr>
        <w:t>。</w:t>
      </w:r>
    </w:p>
    <w:p w:rsidR="00C14527" w:rsidRPr="0071287E" w:rsidRDefault="00C14527" w:rsidP="00C14527">
      <w:pPr>
        <w:spacing w:line="560" w:lineRule="exact"/>
        <w:rPr>
          <w:rFonts w:ascii="Algerian" w:eastAsia="文鼎古" w:hAnsi="Algerian"/>
          <w:b/>
          <w:color w:val="7030A0"/>
          <w:sz w:val="40"/>
          <w:szCs w:val="40"/>
        </w:rPr>
      </w:pPr>
      <w:r w:rsidRPr="0071287E">
        <w:rPr>
          <w:rFonts w:ascii="Algerian" w:eastAsia="文鼎古" w:hAnsi="Algerian"/>
          <w:b/>
          <w:color w:val="7030A0"/>
          <w:sz w:val="40"/>
          <w:szCs w:val="40"/>
        </w:rPr>
        <w:t>注意事項：</w:t>
      </w:r>
    </w:p>
    <w:p w:rsidR="00C14527" w:rsidRPr="00415F85" w:rsidRDefault="00C14527" w:rsidP="00C14527">
      <w:pPr>
        <w:pStyle w:val="ab"/>
        <w:numPr>
          <w:ilvl w:val="0"/>
          <w:numId w:val="5"/>
        </w:numPr>
        <w:spacing w:line="560" w:lineRule="exact"/>
        <w:ind w:leftChars="0"/>
        <w:rPr>
          <w:rFonts w:ascii="Algerian" w:eastAsia="文鼎古" w:hAnsi="Algerian"/>
          <w:b/>
          <w:color w:val="000000"/>
          <w:sz w:val="38"/>
          <w:szCs w:val="38"/>
        </w:rPr>
      </w:pPr>
      <w:r w:rsidRPr="00415F85">
        <w:rPr>
          <w:rFonts w:ascii="Algerian" w:eastAsia="文鼎古" w:hAnsi="Algerian"/>
          <w:b/>
          <w:color w:val="000000"/>
          <w:sz w:val="38"/>
          <w:szCs w:val="38"/>
        </w:rPr>
        <w:t>報名後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恕不接受退費</w:t>
      </w:r>
      <w:r w:rsidRPr="00415F85">
        <w:rPr>
          <w:rFonts w:ascii="Algerian" w:eastAsia="文鼎古" w:hAnsi="Algerian"/>
          <w:b/>
          <w:color w:val="000000"/>
          <w:sz w:val="38"/>
          <w:szCs w:val="38"/>
        </w:rPr>
        <w:t>。</w:t>
      </w:r>
    </w:p>
    <w:p w:rsidR="00C14527" w:rsidRPr="00415F85" w:rsidRDefault="00C14527" w:rsidP="00C14527">
      <w:pPr>
        <w:pStyle w:val="ab"/>
        <w:numPr>
          <w:ilvl w:val="0"/>
          <w:numId w:val="5"/>
        </w:numPr>
        <w:spacing w:line="560" w:lineRule="exact"/>
        <w:ind w:leftChars="0"/>
        <w:rPr>
          <w:rFonts w:ascii="Algerian" w:eastAsia="文鼎古" w:hAnsi="Algerian"/>
          <w:b/>
          <w:sz w:val="38"/>
          <w:szCs w:val="38"/>
        </w:rPr>
      </w:pPr>
      <w:r w:rsidRPr="00415F85">
        <w:rPr>
          <w:rFonts w:ascii="Algerian" w:eastAsia="文鼎古" w:hAnsi="Algerian"/>
          <w:b/>
          <w:color w:val="FF0000"/>
          <w:sz w:val="38"/>
          <w:szCs w:val="38"/>
        </w:rPr>
        <w:t>各班</w:t>
      </w:r>
      <w:r w:rsidRPr="00415F85">
        <w:rPr>
          <w:rFonts w:ascii="Algerian" w:eastAsia="文鼎古" w:hAnsi="Algerian"/>
          <w:b/>
          <w:sz w:val="38"/>
          <w:szCs w:val="38"/>
        </w:rPr>
        <w:t>報名人數達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25</w:t>
      </w:r>
      <w:r w:rsidRPr="00415F85">
        <w:rPr>
          <w:rFonts w:ascii="Algerian" w:eastAsia="文鼎古" w:hAnsi="Algerian"/>
          <w:b/>
          <w:color w:val="FF0000"/>
          <w:sz w:val="38"/>
          <w:szCs w:val="38"/>
        </w:rPr>
        <w:t>人以上方能開班授課</w:t>
      </w:r>
      <w:r w:rsidRPr="00415F85">
        <w:rPr>
          <w:rFonts w:ascii="Algerian" w:eastAsia="文鼎古" w:hAnsi="Algerian"/>
          <w:b/>
          <w:sz w:val="38"/>
          <w:szCs w:val="38"/>
        </w:rPr>
        <w:t>，若未達開班標準，將通知學員前來退費。</w:t>
      </w:r>
    </w:p>
    <w:p w:rsidR="009E76EC" w:rsidRPr="00C14527" w:rsidRDefault="00B3668A" w:rsidP="00C14527">
      <w:pPr>
        <w:spacing w:line="560" w:lineRule="exact"/>
        <w:rPr>
          <w:rFonts w:ascii="Algerian" w:eastAsia="文鼎古" w:hAnsi="Algerian" w:hint="eastAsia"/>
          <w:b/>
          <w:sz w:val="52"/>
          <w:szCs w:val="52"/>
        </w:rPr>
      </w:pPr>
      <w:r w:rsidRPr="00C14527">
        <w:rPr>
          <w:rFonts w:ascii="Segoe UI Symbol" w:eastAsia="文鼎古" w:hAnsi="Segoe UI Symbol" w:cs="Segoe UI Symbol"/>
          <w:b/>
          <w:color w:val="FF0000"/>
          <w:sz w:val="52"/>
          <w:szCs w:val="52"/>
        </w:rPr>
        <w:t>★</w:t>
      </w:r>
      <w:r w:rsidRPr="00C14527">
        <w:rPr>
          <w:rFonts w:ascii="Algerian" w:eastAsia="文鼎古" w:hAnsi="Algerian"/>
          <w:b/>
          <w:color w:val="FF0000"/>
          <w:sz w:val="52"/>
          <w:szCs w:val="52"/>
        </w:rPr>
        <w:t>重要訊息：</w:t>
      </w:r>
      <w:r w:rsidRPr="00C14527">
        <w:rPr>
          <w:rFonts w:ascii="Algerian" w:eastAsia="文鼎古" w:hAnsi="Algerian" w:cs="新細明體"/>
          <w:b/>
          <w:color w:val="FF0000"/>
          <w:sz w:val="52"/>
          <w:szCs w:val="52"/>
        </w:rPr>
        <w:t>請自備零錢</w:t>
      </w:r>
    </w:p>
    <w:sectPr w:rsidR="009E76EC" w:rsidRPr="00C14527" w:rsidSect="006A2019">
      <w:pgSz w:w="11906" w:h="16838" w:code="9"/>
      <w:pgMar w:top="397" w:right="567" w:bottom="397" w:left="567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035CB" w:rsidRDefault="005035CB" w:rsidP="00BD2C83">
      <w:r>
        <w:separator/>
      </w:r>
    </w:p>
  </w:endnote>
  <w:endnote w:type="continuationSeparator" w:id="0">
    <w:p w:rsidR="005035CB" w:rsidRDefault="005035CB" w:rsidP="00BD2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文鼎古">
    <w:panose1 w:val="02010609010101010101"/>
    <w:charset w:val="88"/>
    <w:family w:val="modern"/>
    <w:pitch w:val="fixed"/>
    <w:sig w:usb0="00000001" w:usb1="08080000" w:usb2="00000010" w:usb3="00000000" w:csb0="0010000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華康隸書體W7">
    <w:altName w:val="微軟正黑體"/>
    <w:panose1 w:val="03000709000000000000"/>
    <w:charset w:val="88"/>
    <w:family w:val="script"/>
    <w:pitch w:val="fixed"/>
    <w:sig w:usb0="80000001" w:usb1="28091800" w:usb2="00000016" w:usb3="00000000" w:csb0="001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035CB" w:rsidRDefault="005035CB" w:rsidP="00BD2C83">
      <w:r>
        <w:separator/>
      </w:r>
    </w:p>
  </w:footnote>
  <w:footnote w:type="continuationSeparator" w:id="0">
    <w:p w:rsidR="005035CB" w:rsidRDefault="005035CB" w:rsidP="00BD2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67D45"/>
    <w:multiLevelType w:val="hybridMultilevel"/>
    <w:tmpl w:val="AAB8CF0E"/>
    <w:lvl w:ilvl="0" w:tplc="E6C81C7A">
      <w:start w:val="1"/>
      <w:numFmt w:val="decimal"/>
      <w:lvlText w:val="%1."/>
      <w:lvlJc w:val="left"/>
      <w:pPr>
        <w:ind w:left="480" w:hanging="480"/>
      </w:pPr>
      <w:rPr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2D45994"/>
    <w:multiLevelType w:val="hybridMultilevel"/>
    <w:tmpl w:val="B74A2036"/>
    <w:lvl w:ilvl="0" w:tplc="D1F8B2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19E35D2"/>
    <w:multiLevelType w:val="hybridMultilevel"/>
    <w:tmpl w:val="C92056C8"/>
    <w:lvl w:ilvl="0" w:tplc="3F8436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1CA3C6E"/>
    <w:multiLevelType w:val="hybridMultilevel"/>
    <w:tmpl w:val="1AFEF6CE"/>
    <w:lvl w:ilvl="0" w:tplc="03900C0E">
      <w:start w:val="1"/>
      <w:numFmt w:val="decimal"/>
      <w:lvlText w:val="%1."/>
      <w:lvlJc w:val="left"/>
      <w:pPr>
        <w:ind w:left="435" w:hanging="435"/>
      </w:pPr>
      <w:rPr>
        <w:rFonts w:hint="default"/>
        <w:color w:val="FF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3D04466"/>
    <w:multiLevelType w:val="hybridMultilevel"/>
    <w:tmpl w:val="84985474"/>
    <w:lvl w:ilvl="0" w:tplc="CE681FBA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6E86DE2"/>
    <w:multiLevelType w:val="hybridMultilevel"/>
    <w:tmpl w:val="5A62D164"/>
    <w:lvl w:ilvl="0" w:tplc="E67E21DC">
      <w:start w:val="1"/>
      <w:numFmt w:val="decimal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2019"/>
    <w:rsid w:val="00001AB6"/>
    <w:rsid w:val="00003467"/>
    <w:rsid w:val="00006837"/>
    <w:rsid w:val="00025161"/>
    <w:rsid w:val="000255A1"/>
    <w:rsid w:val="00032677"/>
    <w:rsid w:val="000334C3"/>
    <w:rsid w:val="000342F4"/>
    <w:rsid w:val="000369F7"/>
    <w:rsid w:val="0004165A"/>
    <w:rsid w:val="0004200B"/>
    <w:rsid w:val="000502BA"/>
    <w:rsid w:val="00054CAD"/>
    <w:rsid w:val="00055688"/>
    <w:rsid w:val="0007303D"/>
    <w:rsid w:val="000756EF"/>
    <w:rsid w:val="00076BC7"/>
    <w:rsid w:val="0008748D"/>
    <w:rsid w:val="00095BFF"/>
    <w:rsid w:val="000C3A68"/>
    <w:rsid w:val="000C4776"/>
    <w:rsid w:val="000D3286"/>
    <w:rsid w:val="000E1B66"/>
    <w:rsid w:val="000E2F69"/>
    <w:rsid w:val="000E47A9"/>
    <w:rsid w:val="000E5D7C"/>
    <w:rsid w:val="000E7C7B"/>
    <w:rsid w:val="00123ADA"/>
    <w:rsid w:val="00131F7B"/>
    <w:rsid w:val="00140B00"/>
    <w:rsid w:val="00144775"/>
    <w:rsid w:val="001518EC"/>
    <w:rsid w:val="0015391A"/>
    <w:rsid w:val="00161294"/>
    <w:rsid w:val="00172918"/>
    <w:rsid w:val="00181768"/>
    <w:rsid w:val="00182AE4"/>
    <w:rsid w:val="00192839"/>
    <w:rsid w:val="00192E21"/>
    <w:rsid w:val="00194775"/>
    <w:rsid w:val="001A74AB"/>
    <w:rsid w:val="001A7FC5"/>
    <w:rsid w:val="001C33B2"/>
    <w:rsid w:val="001D101D"/>
    <w:rsid w:val="001D3B1C"/>
    <w:rsid w:val="001E0157"/>
    <w:rsid w:val="001E02F3"/>
    <w:rsid w:val="001E697F"/>
    <w:rsid w:val="00211214"/>
    <w:rsid w:val="00221EE4"/>
    <w:rsid w:val="00243853"/>
    <w:rsid w:val="00244945"/>
    <w:rsid w:val="00247EF7"/>
    <w:rsid w:val="00263E6B"/>
    <w:rsid w:val="002659A4"/>
    <w:rsid w:val="00266508"/>
    <w:rsid w:val="00285482"/>
    <w:rsid w:val="0028609C"/>
    <w:rsid w:val="00296251"/>
    <w:rsid w:val="002965D0"/>
    <w:rsid w:val="00297606"/>
    <w:rsid w:val="002A0BBE"/>
    <w:rsid w:val="002A2FAC"/>
    <w:rsid w:val="002A62BF"/>
    <w:rsid w:val="002A7BE8"/>
    <w:rsid w:val="002B023C"/>
    <w:rsid w:val="002B4D3C"/>
    <w:rsid w:val="002E3B49"/>
    <w:rsid w:val="002F13FC"/>
    <w:rsid w:val="002F587B"/>
    <w:rsid w:val="003003DA"/>
    <w:rsid w:val="003057A3"/>
    <w:rsid w:val="00306D38"/>
    <w:rsid w:val="0031009A"/>
    <w:rsid w:val="00316412"/>
    <w:rsid w:val="00327C7A"/>
    <w:rsid w:val="0033133A"/>
    <w:rsid w:val="003342B0"/>
    <w:rsid w:val="003401B4"/>
    <w:rsid w:val="00342907"/>
    <w:rsid w:val="003522C7"/>
    <w:rsid w:val="00354848"/>
    <w:rsid w:val="00370FFF"/>
    <w:rsid w:val="0037779A"/>
    <w:rsid w:val="00381831"/>
    <w:rsid w:val="003848F1"/>
    <w:rsid w:val="003A4CEA"/>
    <w:rsid w:val="003A78D2"/>
    <w:rsid w:val="003B77D7"/>
    <w:rsid w:val="003E62E1"/>
    <w:rsid w:val="003E70B8"/>
    <w:rsid w:val="003F1030"/>
    <w:rsid w:val="003F28D5"/>
    <w:rsid w:val="003F7343"/>
    <w:rsid w:val="0040339D"/>
    <w:rsid w:val="0040556E"/>
    <w:rsid w:val="004063E2"/>
    <w:rsid w:val="00407454"/>
    <w:rsid w:val="00407A0F"/>
    <w:rsid w:val="00415F85"/>
    <w:rsid w:val="00426588"/>
    <w:rsid w:val="00456860"/>
    <w:rsid w:val="00463272"/>
    <w:rsid w:val="0046336A"/>
    <w:rsid w:val="00472340"/>
    <w:rsid w:val="00472E40"/>
    <w:rsid w:val="004760E0"/>
    <w:rsid w:val="00485625"/>
    <w:rsid w:val="0049078B"/>
    <w:rsid w:val="0049509D"/>
    <w:rsid w:val="004A3737"/>
    <w:rsid w:val="004A489C"/>
    <w:rsid w:val="004A6CF4"/>
    <w:rsid w:val="004C01F4"/>
    <w:rsid w:val="004C5BB7"/>
    <w:rsid w:val="004C64FE"/>
    <w:rsid w:val="004C7E3E"/>
    <w:rsid w:val="004D6C04"/>
    <w:rsid w:val="004E1744"/>
    <w:rsid w:val="004F37F0"/>
    <w:rsid w:val="005035CB"/>
    <w:rsid w:val="0050702E"/>
    <w:rsid w:val="0051095D"/>
    <w:rsid w:val="0052119E"/>
    <w:rsid w:val="0053160F"/>
    <w:rsid w:val="00531FF8"/>
    <w:rsid w:val="00556276"/>
    <w:rsid w:val="0057312C"/>
    <w:rsid w:val="005770DA"/>
    <w:rsid w:val="005812FA"/>
    <w:rsid w:val="005836F8"/>
    <w:rsid w:val="005907DF"/>
    <w:rsid w:val="00592036"/>
    <w:rsid w:val="00597FF0"/>
    <w:rsid w:val="005A0A8D"/>
    <w:rsid w:val="005A4981"/>
    <w:rsid w:val="005A51C5"/>
    <w:rsid w:val="005C71EA"/>
    <w:rsid w:val="005E47B8"/>
    <w:rsid w:val="005E61F8"/>
    <w:rsid w:val="005F4C90"/>
    <w:rsid w:val="0060003A"/>
    <w:rsid w:val="006001A0"/>
    <w:rsid w:val="00601054"/>
    <w:rsid w:val="00603513"/>
    <w:rsid w:val="006059D5"/>
    <w:rsid w:val="00613D3F"/>
    <w:rsid w:val="00617F37"/>
    <w:rsid w:val="0062150A"/>
    <w:rsid w:val="00625A34"/>
    <w:rsid w:val="00635E66"/>
    <w:rsid w:val="00641333"/>
    <w:rsid w:val="00643A2C"/>
    <w:rsid w:val="0064660F"/>
    <w:rsid w:val="006602D3"/>
    <w:rsid w:val="006650AE"/>
    <w:rsid w:val="006663B7"/>
    <w:rsid w:val="00677774"/>
    <w:rsid w:val="006813CB"/>
    <w:rsid w:val="00684EC8"/>
    <w:rsid w:val="00687258"/>
    <w:rsid w:val="0069480F"/>
    <w:rsid w:val="0069493E"/>
    <w:rsid w:val="00696315"/>
    <w:rsid w:val="006A0587"/>
    <w:rsid w:val="006A2019"/>
    <w:rsid w:val="006A6E1E"/>
    <w:rsid w:val="006B4B1F"/>
    <w:rsid w:val="006B5155"/>
    <w:rsid w:val="006B69F9"/>
    <w:rsid w:val="006C3799"/>
    <w:rsid w:val="006D353A"/>
    <w:rsid w:val="006E0BE2"/>
    <w:rsid w:val="006E2E79"/>
    <w:rsid w:val="006E3B13"/>
    <w:rsid w:val="006F304F"/>
    <w:rsid w:val="00704D7F"/>
    <w:rsid w:val="007125D3"/>
    <w:rsid w:val="0071287E"/>
    <w:rsid w:val="00717678"/>
    <w:rsid w:val="007203DB"/>
    <w:rsid w:val="00744525"/>
    <w:rsid w:val="00745825"/>
    <w:rsid w:val="00747729"/>
    <w:rsid w:val="007606F1"/>
    <w:rsid w:val="00763827"/>
    <w:rsid w:val="00763E33"/>
    <w:rsid w:val="007A2833"/>
    <w:rsid w:val="007A2D02"/>
    <w:rsid w:val="007B133D"/>
    <w:rsid w:val="007B2AB8"/>
    <w:rsid w:val="007B70BA"/>
    <w:rsid w:val="007D5093"/>
    <w:rsid w:val="007E6638"/>
    <w:rsid w:val="007F010A"/>
    <w:rsid w:val="007F2377"/>
    <w:rsid w:val="00805B4B"/>
    <w:rsid w:val="00812ABB"/>
    <w:rsid w:val="008134F3"/>
    <w:rsid w:val="008136A7"/>
    <w:rsid w:val="0082177A"/>
    <w:rsid w:val="0082479F"/>
    <w:rsid w:val="008369E6"/>
    <w:rsid w:val="00847555"/>
    <w:rsid w:val="00850290"/>
    <w:rsid w:val="00850339"/>
    <w:rsid w:val="00855820"/>
    <w:rsid w:val="00867F9B"/>
    <w:rsid w:val="00876551"/>
    <w:rsid w:val="00885023"/>
    <w:rsid w:val="00891F22"/>
    <w:rsid w:val="00896313"/>
    <w:rsid w:val="008A141A"/>
    <w:rsid w:val="008A5550"/>
    <w:rsid w:val="008B0B18"/>
    <w:rsid w:val="008C2D66"/>
    <w:rsid w:val="008C549B"/>
    <w:rsid w:val="008C7775"/>
    <w:rsid w:val="008D48AA"/>
    <w:rsid w:val="008D7C02"/>
    <w:rsid w:val="008F11DD"/>
    <w:rsid w:val="008F4BF9"/>
    <w:rsid w:val="008F602E"/>
    <w:rsid w:val="00912DB8"/>
    <w:rsid w:val="00922E16"/>
    <w:rsid w:val="00942F65"/>
    <w:rsid w:val="00943669"/>
    <w:rsid w:val="00945989"/>
    <w:rsid w:val="009562FB"/>
    <w:rsid w:val="00957823"/>
    <w:rsid w:val="009672C5"/>
    <w:rsid w:val="00967A6D"/>
    <w:rsid w:val="0098137A"/>
    <w:rsid w:val="00991ADF"/>
    <w:rsid w:val="00997CC6"/>
    <w:rsid w:val="009B1AC2"/>
    <w:rsid w:val="009C1A04"/>
    <w:rsid w:val="009D088B"/>
    <w:rsid w:val="009D233B"/>
    <w:rsid w:val="009E1B3C"/>
    <w:rsid w:val="009E2082"/>
    <w:rsid w:val="009E517B"/>
    <w:rsid w:val="009E71AE"/>
    <w:rsid w:val="009E76EC"/>
    <w:rsid w:val="009E7DDC"/>
    <w:rsid w:val="009F1B75"/>
    <w:rsid w:val="00A17B90"/>
    <w:rsid w:val="00A20562"/>
    <w:rsid w:val="00A234EB"/>
    <w:rsid w:val="00A33D5B"/>
    <w:rsid w:val="00A36B35"/>
    <w:rsid w:val="00A47D0E"/>
    <w:rsid w:val="00A55748"/>
    <w:rsid w:val="00A61308"/>
    <w:rsid w:val="00A63BD7"/>
    <w:rsid w:val="00A66175"/>
    <w:rsid w:val="00A665F8"/>
    <w:rsid w:val="00A70209"/>
    <w:rsid w:val="00A710BB"/>
    <w:rsid w:val="00A71E9B"/>
    <w:rsid w:val="00A7391C"/>
    <w:rsid w:val="00A74A15"/>
    <w:rsid w:val="00A74BAE"/>
    <w:rsid w:val="00A967D2"/>
    <w:rsid w:val="00AA6D20"/>
    <w:rsid w:val="00AB2384"/>
    <w:rsid w:val="00AC1C04"/>
    <w:rsid w:val="00AC613B"/>
    <w:rsid w:val="00AD022C"/>
    <w:rsid w:val="00AD72AD"/>
    <w:rsid w:val="00AE63C2"/>
    <w:rsid w:val="00AF176F"/>
    <w:rsid w:val="00AF29BD"/>
    <w:rsid w:val="00B02D42"/>
    <w:rsid w:val="00B14684"/>
    <w:rsid w:val="00B230C8"/>
    <w:rsid w:val="00B27D9B"/>
    <w:rsid w:val="00B31FCB"/>
    <w:rsid w:val="00B3668A"/>
    <w:rsid w:val="00B36C72"/>
    <w:rsid w:val="00B4137C"/>
    <w:rsid w:val="00B4629D"/>
    <w:rsid w:val="00B535FD"/>
    <w:rsid w:val="00B54EBB"/>
    <w:rsid w:val="00B605B2"/>
    <w:rsid w:val="00B7246E"/>
    <w:rsid w:val="00B73BBF"/>
    <w:rsid w:val="00B80ED8"/>
    <w:rsid w:val="00B83478"/>
    <w:rsid w:val="00BB3344"/>
    <w:rsid w:val="00BD2C83"/>
    <w:rsid w:val="00BD3961"/>
    <w:rsid w:val="00BD5C90"/>
    <w:rsid w:val="00BE0BF7"/>
    <w:rsid w:val="00BF2B8B"/>
    <w:rsid w:val="00BF4026"/>
    <w:rsid w:val="00BF4554"/>
    <w:rsid w:val="00C14527"/>
    <w:rsid w:val="00C27733"/>
    <w:rsid w:val="00C27999"/>
    <w:rsid w:val="00C51EC7"/>
    <w:rsid w:val="00C54125"/>
    <w:rsid w:val="00C572E0"/>
    <w:rsid w:val="00C64672"/>
    <w:rsid w:val="00C7651E"/>
    <w:rsid w:val="00C871FE"/>
    <w:rsid w:val="00C9177D"/>
    <w:rsid w:val="00C948F0"/>
    <w:rsid w:val="00C96B09"/>
    <w:rsid w:val="00C97067"/>
    <w:rsid w:val="00CB3EA6"/>
    <w:rsid w:val="00CB51FE"/>
    <w:rsid w:val="00CB5637"/>
    <w:rsid w:val="00CC7201"/>
    <w:rsid w:val="00CD386E"/>
    <w:rsid w:val="00CD4217"/>
    <w:rsid w:val="00CD4C37"/>
    <w:rsid w:val="00CD569E"/>
    <w:rsid w:val="00CD7102"/>
    <w:rsid w:val="00CE25CA"/>
    <w:rsid w:val="00CE3745"/>
    <w:rsid w:val="00CE737D"/>
    <w:rsid w:val="00CE745A"/>
    <w:rsid w:val="00D07D67"/>
    <w:rsid w:val="00D1236C"/>
    <w:rsid w:val="00D15BA0"/>
    <w:rsid w:val="00D161B6"/>
    <w:rsid w:val="00D27427"/>
    <w:rsid w:val="00D27D61"/>
    <w:rsid w:val="00D3020B"/>
    <w:rsid w:val="00D31E40"/>
    <w:rsid w:val="00D334E0"/>
    <w:rsid w:val="00D503A6"/>
    <w:rsid w:val="00D51B51"/>
    <w:rsid w:val="00D52AD5"/>
    <w:rsid w:val="00D62C72"/>
    <w:rsid w:val="00D81BA3"/>
    <w:rsid w:val="00DA79E8"/>
    <w:rsid w:val="00DC199E"/>
    <w:rsid w:val="00DC547D"/>
    <w:rsid w:val="00DE0559"/>
    <w:rsid w:val="00DE6BD5"/>
    <w:rsid w:val="00E02D56"/>
    <w:rsid w:val="00E14B28"/>
    <w:rsid w:val="00E3500A"/>
    <w:rsid w:val="00E3519E"/>
    <w:rsid w:val="00E36B49"/>
    <w:rsid w:val="00E36ECB"/>
    <w:rsid w:val="00E62029"/>
    <w:rsid w:val="00E63B88"/>
    <w:rsid w:val="00E662EF"/>
    <w:rsid w:val="00E66C44"/>
    <w:rsid w:val="00E72E0D"/>
    <w:rsid w:val="00E80FA9"/>
    <w:rsid w:val="00E82FDA"/>
    <w:rsid w:val="00E85E99"/>
    <w:rsid w:val="00E87557"/>
    <w:rsid w:val="00EB49A7"/>
    <w:rsid w:val="00EB6695"/>
    <w:rsid w:val="00EB6C54"/>
    <w:rsid w:val="00EC5E44"/>
    <w:rsid w:val="00ED6610"/>
    <w:rsid w:val="00EE3760"/>
    <w:rsid w:val="00EF0B02"/>
    <w:rsid w:val="00EF7B85"/>
    <w:rsid w:val="00F05E71"/>
    <w:rsid w:val="00F10AB2"/>
    <w:rsid w:val="00F17542"/>
    <w:rsid w:val="00F2248A"/>
    <w:rsid w:val="00F275A7"/>
    <w:rsid w:val="00F365DA"/>
    <w:rsid w:val="00F37EC7"/>
    <w:rsid w:val="00F44A23"/>
    <w:rsid w:val="00F52587"/>
    <w:rsid w:val="00F57D90"/>
    <w:rsid w:val="00F62A6B"/>
    <w:rsid w:val="00F6418C"/>
    <w:rsid w:val="00F833D9"/>
    <w:rsid w:val="00F94CE9"/>
    <w:rsid w:val="00FA0D35"/>
    <w:rsid w:val="00FB66D7"/>
    <w:rsid w:val="00FB7CC2"/>
    <w:rsid w:val="00FC516E"/>
    <w:rsid w:val="00FD4AC6"/>
    <w:rsid w:val="00FE0EC5"/>
    <w:rsid w:val="00FE79BE"/>
    <w:rsid w:val="00FF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6276C4"/>
  <w15:chartTrackingRefBased/>
  <w15:docId w15:val="{EBB98D83-A718-41DE-A53C-68C6C50B5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Sample" w:semiHidden="1" w:unhideWhenUsed="1"/>
    <w:lsdException w:name="HTML Variable" w:semiHidden="1" w:unhideWhenUsed="1"/>
    <w:lsdException w:name="Normal Tab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6A2019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A2019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D2C83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5">
    <w:name w:val="頁首 字元"/>
    <w:link w:val="a4"/>
    <w:rsid w:val="00BD2C83"/>
    <w:rPr>
      <w:kern w:val="2"/>
    </w:rPr>
  </w:style>
  <w:style w:type="paragraph" w:styleId="a6">
    <w:name w:val="footer"/>
    <w:basedOn w:val="a"/>
    <w:link w:val="a7"/>
    <w:rsid w:val="00BD2C83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7">
    <w:name w:val="頁尾 字元"/>
    <w:link w:val="a6"/>
    <w:rsid w:val="00BD2C83"/>
    <w:rPr>
      <w:kern w:val="2"/>
    </w:rPr>
  </w:style>
  <w:style w:type="character" w:styleId="a8">
    <w:name w:val="Strong"/>
    <w:uiPriority w:val="22"/>
    <w:qFormat/>
    <w:rsid w:val="001E02F3"/>
    <w:rPr>
      <w:b/>
      <w:bCs/>
    </w:rPr>
  </w:style>
  <w:style w:type="paragraph" w:styleId="a9">
    <w:name w:val="Balloon Text"/>
    <w:basedOn w:val="a"/>
    <w:link w:val="aa"/>
    <w:rsid w:val="000E2F6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rsid w:val="000E2F6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b">
    <w:name w:val="List Paragraph"/>
    <w:basedOn w:val="a"/>
    <w:uiPriority w:val="34"/>
    <w:qFormat/>
    <w:rsid w:val="0069631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27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6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3658B6-7659-4008-A94D-4F8BF29FB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1842</Characters>
  <Application>Microsoft Office Word</Application>
  <DocSecurity>0</DocSecurity>
  <Lines>15</Lines>
  <Paragraphs>4</Paragraphs>
  <ScaleCrop>false</ScaleCrop>
  <Company>NONE</Company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高雄市政府社會局富民長青中心 100年社區暑期課程 招生中</dc:title>
  <dc:subject/>
  <dc:creator>user</dc:creator>
  <cp:keywords/>
  <cp:lastModifiedBy>綠茶王</cp:lastModifiedBy>
  <cp:revision>13</cp:revision>
  <cp:lastPrinted>2017-09-25T09:02:00Z</cp:lastPrinted>
  <dcterms:created xsi:type="dcterms:W3CDTF">2017-12-05T06:01:00Z</dcterms:created>
  <dcterms:modified xsi:type="dcterms:W3CDTF">2017-12-13T07:01:00Z</dcterms:modified>
</cp:coreProperties>
</file>